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54" w:rsidRDefault="00387B0E">
      <w:pPr>
        <w:pStyle w:val="GvdeMetni"/>
        <w:spacing w:before="4"/>
        <w:rPr>
          <w:sz w:val="29"/>
        </w:rPr>
      </w:pPr>
      <w:r>
        <w:rPr>
          <w:noProof/>
          <w:lang w:bidi="ar-SA"/>
        </w:rPr>
        <w:pict>
          <v:polyline id="_x0000_s1081" style="position:absolute;z-index:503316479" points="1157.5pt,543.6pt,1157.5pt,18.7pt,1189.55pt,18.7pt,1157.5pt,543.6pt" coordorigin="11675,337" coordsize="641,10499" o:regroupid="1" filled="f" strokecolor="#666" strokeweight="2pt">
            <v:path arrowok="t"/>
          </v:polyline>
        </w:pict>
      </w:r>
      <w:r>
        <w:rPr>
          <w:noProof/>
          <w:lang w:bidi="ar-SA"/>
        </w:rPr>
        <w:pict>
          <v:shape id="_x0000_s1082" style="position:absolute;margin-left:573.75pt;margin-top:1.85pt;width:32.05pt;height:524.95pt;z-index:503315608" coordorigin="11675,337" coordsize="641,10499" o:regroupid="1" path="m12316,337r-641,l11675,10835,12316,337xe" fillcolor="yellow" stroked="f">
            <v:path arrowok="t"/>
          </v:shape>
        </w:pict>
      </w:r>
      <w:r>
        <w:rPr>
          <w:noProof/>
          <w:lang w:bidi="ar-SA"/>
        </w:rPr>
        <w:pict>
          <v:shape id="_x0000_s1083" style="position:absolute;margin-left:574.75pt;margin-top:3.85pt;width:32.05pt;height:524.95pt;z-index:503314584" coordorigin="11695,377" coordsize="641,10499" o:regroupid="1" path="m12336,377r-641,l11695,10875,12336,377xe" fillcolor="gray" stroked="f">
            <v:fill opacity="32896f"/>
            <v:path arrowok="t"/>
          </v:shape>
        </w:pict>
      </w:r>
      <w:r>
        <w:rPr>
          <w:noProof/>
          <w:lang w:bidi="ar-SA"/>
        </w:rPr>
        <w:pict>
          <v:shape id="_x0000_s1084" style="position:absolute;margin-left:605.1pt;margin-top:1.85pt;width:215.25pt;height:28.1pt;z-index:503313560" coordorigin="12303,337" coordsize="4305,562" o:regroupid="1" path="m16607,337r-4304,l16607,899r,-562xe" fillcolor="#92d050" stroked="f">
            <v:path arrowok="t"/>
          </v:shape>
        </w:pict>
      </w:r>
    </w:p>
    <w:p w:rsidR="002C0D54" w:rsidRDefault="00387B0E">
      <w:pPr>
        <w:tabs>
          <w:tab w:val="left" w:pos="5734"/>
        </w:tabs>
        <w:ind w:left="116"/>
        <w:rPr>
          <w:sz w:val="20"/>
        </w:rPr>
      </w:pPr>
      <w:r>
        <w:rPr>
          <w:noProof/>
          <w:position w:val="14"/>
          <w:sz w:val="20"/>
          <w:lang w:bidi="ar-SA"/>
        </w:rPr>
        <w:pict>
          <v:shape id="_x0000_s1070" style="position:absolute;left:0;text-align:left;margin-left:664.05pt;margin-top:2.9pt;width:70.8pt;height:61.6pt;z-index:503316479" coordorigin="13482,696" coordsize="1416,1232" o:spt="100" o:regroupid="1" adj="0,,0" path="m13482,975r18,-1l13517,972r18,-1l13553,969r6,84l13566,1137r6,85l13578,1306r6,84l13590,1475r7,84l13603,1643r5,-76l13614,1492r5,-76l13625,1340r5,-76l13636,1189r5,-76l13647,1037r5,-75l13670,960r17,-1l13704,958r18,-1l13715,1036r-7,79l13701,1194r-7,79l13687,1352r-6,79l13674,1510r-7,79l13660,1668r-7,79l13646,1826r-7,79l13621,1906r-19,1l13584,1909r-19,1l13558,1832r-7,-78l13544,1676r-7,-78l13531,1521r-7,-78l13517,1365r-7,-78l13503,1209r-7,-78l13489,1053r-7,-78xm13744,956r46,-2l13836,952r46,-2l13928,948r,51l13928,1049r,50l13928,1150r-29,l13870,1151r-29,2l13813,1154r,37l13813,1229r,37l13813,1303r26,-1l13866,1301r27,-1l13919,1300r,48l13919,1396r,48l13919,1492r-26,1l13866,1493r-27,1l13813,1496r,46l13813,1589r,46l13813,1681r29,-1l13872,1679r29,-1l13931,1677r,53l13931,1784r,53l13931,1890r-47,2l13837,1894r-46,2l13744,1898r,-78l13744,1741r,-78l13744,1584r,-78l13744,1427r,-78l13744,1270r,-78l13744,1113r,-78l13744,956xm13969,1889r,-78l13969,1732r,-78l13969,1575r,-78l13969,1418r,-78l13969,1261r,-78l13969,1104r,-78l13969,947r28,l14026,946r28,l14083,946r15,1l14111,951r10,8l14130,969r4,5l14138,981r3,9l14141,990r,l14141,990r5,13l14150,1018r3,17l14156,1054r5,33l14164,1124r2,40l14166,1207r,38l14165,1280r-3,32l14159,1342r-4,24l14151,1387r-4,20l14141,1425r,l14141,1425r,l14140,1428r-1,3l14138,1434r-5,11l14128,1455r-6,9l14115,1472r8,12l14128,1496r4,11l14134,1514r2,9l14138,1535r3,15l14142,1552r,2l14143,1556r3,18l14148,1590r2,14l14152,1615r8,68l14168,1751r8,68l14184,1888r-11,-1l14162,1887r-10,l14141,1887r,l14141,1887r,l14131,1887r-11,l14109,1888r-9,-72l14091,1744r-9,-72l14073,1600r-4,-26l14066,1554r-3,-16l14060,1527r-5,-14l14050,1506r-6,l14042,1506r-2,l14038,1506r,76l14038,1659r,76l14038,1812r,76l14020,1888r-17,1l13986,1889r-17,xm14038,1328r9,l14057,1328r10,-1l14070,1327r6,-4l14085,1314r4,-3l14093,1301r3,-16l14098,1272r1,-13l14100,1245r,-15l14100,1209r-2,-19l14096,1174r-3,-14l14089,1144r-9,-8l14068,1136r-10,l14048,1136r-10,l14038,1184r,48l14038,1280r,48xm14208,946r18,l14243,946r17,l14277,947r,78l14277,1104r,78l14277,1261r,78l14277,1418r,78l14277,1575r,78l14277,1732r,78l14277,1889r-17,-1l14243,1888r-17,l14208,1888r,-79l14208,1731r,-79l14208,1574r,-79l14208,1417r,-79l14208,1260r,-79l14208,1103r,-79l14208,946xm14219,696r12,l14243,696r12,l14267,696r,49l14267,793r,48l14267,889r-12,l14243,889r-12,l14219,889r,-49l14219,792r,-48l14219,696xm14326,948r22,l14371,949r23,1l14416,950r5,83l14426,1115r5,82l14436,1279r5,82l14446,1443r5,82l14456,1443r5,-81l14466,1280r5,-82l14476,1117r5,-82l14486,953r22,1l14531,956r22,1l14576,958r,79l14576,1115r,79l14576,1272r,79l14576,1429r,79l14576,1586r,79l14576,1743r,79l14576,1900r-14,-1l14548,1899r-14,-1l14520,1897r,-80l14520,1737r,-79l14520,1578r,-80l14520,1418r,-80l14520,1258r,-79l14515,1258r-5,80l14505,1417r-5,80l14496,1577r-5,79l14486,1736r-5,79l14476,1895r-13,-1l14451,1894r-13,-1l14425,1893r-4,-80l14416,1733r-5,-80l14406,1573r-5,-80l14396,1413r-4,-80l14387,1253r-5,-80l14382,1253r,80l14382,1412r,80l14382,1572r,80l14382,1732r,79l14382,1891r-14,l14354,1890r-14,l14326,1890r,-79l14326,1733r,-79l14326,1576r,-79l14326,1419r,-79l14326,1262r,-79l14326,1105r,-79l14326,948xm14620,961r17,1l14654,963r17,1l14688,966r,79l14688,1124r,78l14688,1281r,79l14688,1439r,79l14688,1597r,79l14715,1678r27,2l14769,1683r26,2l14795,1743r,58l14795,1859r,58l14751,1913r-43,-4l14664,1906r-44,-3l14620,1824r,-78l14620,1667r,-78l14620,1510r,-78l14620,1353r,-78l14620,1196r,-78l14620,1039r,-78xm14829,978r17,2l14863,982r17,1l14898,985r,79l14898,1142r,79l14898,1299r,79l14898,1456r,79l14898,1613r,79l14898,1770r,79l14898,1927r-18,-2l14863,1924r-17,-2l14829,1920r,-78l14829,1763r,-78l14829,1606r,-78l14829,1449r,-78l14829,1292r,-78l14829,1135r,-78l14829,978xm14840,729r12,1l14864,732r12,1l14888,734r,48l14888,831r,48l14888,927r-12,-1l14864,924r-12,-1l14840,922r,-48l14840,826r,-49l14840,729xe" filled="f" strokecolor="#639929" strokeweight="1.5pt">
            <v:stroke joinstyle="round"/>
            <v:formulas/>
            <v:path arrowok="t" o:connecttype="segments"/>
          </v:shape>
        </w:pict>
      </w:r>
      <w:r>
        <w:rPr>
          <w:noProof/>
          <w:position w:val="14"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696.45pt;margin-top:98.5pt;width:101.45pt;height:80.8pt;z-index:503316479" o:regroupid="1">
            <v:imagedata r:id="rId5" o:title=""/>
          </v:shape>
        </w:pict>
      </w:r>
      <w:r>
        <w:rPr>
          <w:noProof/>
          <w:position w:val="14"/>
          <w:sz w:val="20"/>
          <w:lang w:bidi="ar-SA"/>
        </w:rPr>
        <w:pict>
          <v:shape id="_x0000_s1072" type="#_x0000_t75" style="position:absolute;left:0;text-align:left;margin-left:600.6pt;margin-top:108.3pt;width:76.5pt;height:77.8pt;z-index:503316479" o:regroupid="1">
            <v:imagedata r:id="rId6" o:title=""/>
          </v:shape>
        </w:pict>
      </w:r>
      <w:r>
        <w:rPr>
          <w:noProof/>
          <w:position w:val="14"/>
          <w:sz w:val="20"/>
          <w:lang w:bidi="ar-SA"/>
        </w:rPr>
        <w:pict>
          <v:shape id="_x0000_s1073" style="position:absolute;left:0;text-align:left;margin-left:706.25pt;margin-top:4.6pt;width:28.6pt;height:59.9pt;z-index:503316479" coordorigin="14326,729" coordsize="572,1198" o:spt="100" o:regroupid="1" adj="0,,0" path="m14576,958r-90,-5l14451,1525r-21,-352l14416,950r-90,-2l14326,1890r56,1l14382,1173r43,720l14476,1895r15,-239l14499,1525r21,-346l14520,1897r56,3l14576,1179r,-221m14795,1685r-107,-9l14688,966r-68,-5l14620,1903r88,6l14795,1917r,-232m14888,734r-48,-5l14840,922r48,5l14888,734t10,251l14829,978r,942l14898,1927r,-942e" fillcolor="#00af50" stroked="f">
            <v:stroke joinstyle="round"/>
            <v:formulas/>
            <v:path arrowok="t" o:connecttype="segments"/>
          </v:shape>
        </w:pict>
      </w:r>
      <w:r>
        <w:rPr>
          <w:noProof/>
          <w:position w:val="14"/>
          <w:sz w:val="20"/>
          <w:lang w:bidi="ar-SA"/>
        </w:rPr>
        <w:pict>
          <v:line id="_x0000_s1074" style="position:absolute;left:0;text-align:left;z-index:503316479" from="702.15pt,2.95pt" to="702.15pt,12.6pt" o:regroupid="1" strokecolor="#00af50" strokeweight="2.38pt"/>
        </w:pict>
      </w:r>
      <w:r>
        <w:rPr>
          <w:noProof/>
          <w:position w:val="14"/>
          <w:sz w:val="20"/>
          <w:lang w:bidi="ar-SA"/>
        </w:rPr>
        <w:pict>
          <v:line id="_x0000_s1075" style="position:absolute;left:0;text-align:left;z-index:503316479" from="702.15pt,15.45pt" to="702.15pt,62.6pt" o:regroupid="1" strokecolor="#00af50" strokeweight="3.44pt"/>
        </w:pict>
      </w:r>
      <w:r>
        <w:rPr>
          <w:noProof/>
          <w:position w:val="14"/>
          <w:sz w:val="20"/>
          <w:lang w:bidi="ar-SA"/>
        </w:rPr>
        <w:pict>
          <v:shape id="_x0000_s1076" style="position:absolute;left:0;text-align:left;margin-left:664.05pt;margin-top:15.4pt;width:35.1pt;height:48.25pt;z-index:503316479" coordorigin="13482,946" coordsize="702,965" o:spt="100" o:regroupid="1" adj="0,,0" path="m13722,957r-70,5l13603,1643r-50,-674l13482,975r21,234l13565,1910r74,-5l13662,1643r60,-686m13931,1677r-118,4l13813,1496r106,-4l13919,1303r,-3l13813,1303r,-149l13899,1150r29,l13928,948r-46,2l13744,956r,942l13837,1894r94,-4l13931,1681r,-4m14184,1888r,-1l14176,1819r-16,-136l14152,1615r-2,-11l14148,1590r-2,-16l14143,1556r-1,-2l14141,1550r-3,-15l14136,1523r-2,-9l14132,1507r-1,-1l14128,1496r-5,-12l14115,1472r7,-8l14128,1455r5,-10l14138,1434r1,-3l14140,1428r1,-3l14147,1407r4,-20l14155,1366r4,-24l14160,1328r2,-16l14165,1280r1,-35l14166,1207r,-43l14165,1136r-1,-12l14161,1087r-5,-33l14153,1035r-3,-17l14146,1003r-5,-13l14138,981r-4,-7l14130,969r-9,-10l14111,951r-11,-3l14100,1230r,15l14099,1259r-1,13l14096,1285r-3,16l14089,1311r-4,3l14076,1323r-6,4l14067,1327r-10,1l14047,1328r-9,l14038,1136r20,l14068,1136r12,l14089,1144r4,16l14096,1174r2,16l14100,1209r,21l14100,948r-2,-1l14083,946r-114,1l13969,1889r69,-1l14038,1506r6,l14050,1506r5,7l14060,1527r3,11l14066,1554r3,20l14073,1600r36,288l14120,1887r21,l14184,1888e" fillcolor="#00af50" stroked="f">
            <v:stroke joinstyle="round"/>
            <v:formulas/>
            <v:path arrowok="t" o:connecttype="segments"/>
          </v:shape>
        </w:pict>
      </w:r>
      <w:r>
        <w:rPr>
          <w:noProof/>
          <w:position w:val="14"/>
          <w:sz w:val="20"/>
          <w:lang w:bidi="ar-SA"/>
        </w:rPr>
        <w:pict>
          <v:shape id="_x0000_s1077" type="#_x0000_t75" style="position:absolute;left:0;text-align:left;margin-left:696.45pt;margin-top:217.55pt;width:101.45pt;height:80.8pt;z-index:503316479" o:regroupid="1">
            <v:imagedata r:id="rId7" o:title=""/>
          </v:shape>
        </w:pict>
      </w:r>
      <w:r>
        <w:rPr>
          <w:noProof/>
          <w:position w:val="14"/>
          <w:sz w:val="20"/>
          <w:lang w:bidi="ar-SA"/>
        </w:rPr>
        <w:pict>
          <v:shape id="_x0000_s1078" type="#_x0000_t75" style="position:absolute;left:0;text-align:left;margin-left:600.6pt;margin-top:210.95pt;width:76.5pt;height:77.65pt;z-index:503316479" o:regroupid="1">
            <v:imagedata r:id="rId8" o:title=""/>
          </v:shape>
        </w:pict>
      </w:r>
      <w:r>
        <w:rPr>
          <w:noProof/>
          <w:position w:val="14"/>
          <w:sz w:val="20"/>
          <w:lang w:bidi="ar-SA"/>
        </w:rPr>
        <w:pict>
          <v:shape id="_x0000_s1079" type="#_x0000_t75" style="position:absolute;left:0;text-align:left;margin-left:663.35pt;margin-top:331.6pt;width:72.3pt;height:63.1pt;z-index:503316479" o:regroupid="1">
            <v:imagedata r:id="rId9" o:title=""/>
          </v:shape>
        </w:pict>
      </w:r>
      <w:r>
        <w:rPr>
          <w:noProof/>
          <w:position w:val="14"/>
          <w:sz w:val="20"/>
          <w:lang w:bidi="ar-SA"/>
        </w:rPr>
        <w:pict>
          <v:shape id="_x0000_s1080" style="position:absolute;left:0;text-align:left;margin-left:573.75pt;margin-top:507.05pt;width:214.25pt;height:27.9pt;z-index:503316479" coordorigin="11675,10778" coordsize="4285,558" o:regroupid="1" path="m11675,10778r,558l15960,11336r-4285,-558xe" fillcolor="#92d050" stroked="f">
            <v:path arrowok="t"/>
          </v:shape>
        </w:pict>
      </w:r>
      <w:r>
        <w:rPr>
          <w:noProof/>
          <w:position w:val="14"/>
          <w:sz w:val="20"/>
          <w:lang w:bidi="ar-SA"/>
        </w:rPr>
        <w:pict>
          <v:shape id="_x0000_s1085" style="position:absolute;left:0;text-align:left;margin-left:787.1pt;margin-top:9.4pt;width:33.3pt;height:525.55pt;z-index:503312536" coordorigin="15942,825" coordsize="666,10511" o:regroupid="1" path="m16607,825r-665,10511l16607,11336r,-10511xe" fillcolor="yellow" stroked="f">
            <v:path arrowok="t"/>
          </v:shape>
        </w:pict>
      </w:r>
      <w:r>
        <w:rPr>
          <w:noProof/>
          <w:position w:val="14"/>
          <w:sz w:val="20"/>
          <w:lang w:bidi="ar-SA"/>
        </w:rPr>
        <w:pict>
          <v:shape id="_x0000_s1086" type="#_x0000_t75" style="position:absolute;left:0;text-align:left;margin-left:590.75pt;margin-top:189.1pt;width:201.3pt;height:154.05pt;z-index:503311512" o:regroupid="1">
            <v:imagedata r:id="rId10" o:title=""/>
          </v:shape>
        </w:pict>
      </w:r>
      <w:r w:rsidR="002C0D54" w:rsidRPr="002C0D54">
        <w:rPr>
          <w:position w:val="14"/>
          <w:sz w:val="20"/>
        </w:rPr>
      </w:r>
      <w:r w:rsidR="002C0D54" w:rsidRPr="002C0D54">
        <w:rPr>
          <w:position w:val="14"/>
          <w:sz w:val="20"/>
        </w:rPr>
        <w:pict>
          <v:group id="_x0000_s1058" style="width:245.8pt;height:542.45pt;mso-position-horizontal-relative:char;mso-position-vertical-relative:line" coordsize="4916,10849">
            <v:shape id="_x0000_s1066" type="#_x0000_t75" style="position:absolute;left:246;top:8013;width:4649;height:2835">
              <v:imagedata r:id="rId11" o:title=""/>
            </v:shape>
            <v:rect id="_x0000_s1065" style="position:absolute;left:301;top:8467;width:4614;height:40" fillcolor="#334d4d" stroked="f">
              <v:fill opacity="32896f"/>
            </v:rect>
            <v:rect id="_x0000_s1064" style="position:absolute;left:281;top:20;width:4614;height:8448" fillcolor="#ecf6d2" stroked="f"/>
            <v:rect id="_x0000_s1063" style="position:absolute;left:281;top:20;width:4614;height:8448" filled="f" strokecolor="#a2c2c2" strokeweight="2pt"/>
            <v:shape id="_x0000_s1062" style="position:absolute;left:40;top:60;width:462;height:10506" coordorigin="40,60" coordsize="462,10506" path="m501,60l40,60r,10505l501,60xe" fillcolor="#334d4d" stroked="f">
              <v:fill opacity="32896f"/>
              <v:path arrowok="t"/>
            </v:shape>
            <v:shape id="_x0000_s1061" type="#_x0000_t75" style="position:absolute;left:20;top:20;width:462;height:10506">
              <v:imagedata r:id="rId12" o:title=""/>
            </v:shape>
            <v:shape id="_x0000_s1060" style="position:absolute;left:20;top:20;width:462;height:10506" coordorigin="20,20" coordsize="462,10506" path="m20,10525l20,20r461,l20,10525e" filled="f" strokecolor="#a2c2c2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width:4916;height:10849" filled="f" stroked="f">
              <v:textbox inset="0,0,0,0">
                <w:txbxContent>
                  <w:p w:rsidR="002C0D54" w:rsidRDefault="00C001EE">
                    <w:pPr>
                      <w:spacing w:before="99"/>
                      <w:ind w:left="795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24"/>
                      </w:rPr>
                      <w:t>Unutmamak İçin!</w:t>
                    </w:r>
                  </w:p>
                  <w:p w:rsidR="002C0D54" w:rsidRDefault="002C0D54">
                    <w:pPr>
                      <w:spacing w:before="10"/>
                      <w:rPr>
                        <w:sz w:val="20"/>
                      </w:rPr>
                    </w:pPr>
                  </w:p>
                  <w:p w:rsidR="002C0D54" w:rsidRDefault="00C001EE">
                    <w:pPr>
                      <w:numPr>
                        <w:ilvl w:val="0"/>
                        <w:numId w:val="3"/>
                      </w:numPr>
                      <w:tabs>
                        <w:tab w:val="left" w:pos="754"/>
                      </w:tabs>
                      <w:spacing w:before="1" w:line="242" w:lineRule="auto"/>
                      <w:ind w:right="99" w:hanging="10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Tekrar edilmeyen bilgilerin % 30’u bir saat, % 80’i bir gün sonra unutulur. Bu ne- </w:t>
                    </w:r>
                    <w:proofErr w:type="spellStart"/>
                    <w:r>
                      <w:rPr>
                        <w:sz w:val="24"/>
                      </w:rPr>
                      <w:t>denle</w:t>
                    </w:r>
                    <w:proofErr w:type="spellEnd"/>
                    <w:r>
                      <w:rPr>
                        <w:sz w:val="24"/>
                      </w:rPr>
                      <w:t xml:space="preserve"> tekrar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şart.</w:t>
                    </w:r>
                  </w:p>
                  <w:p w:rsidR="002C0D54" w:rsidRDefault="00C001EE">
                    <w:pPr>
                      <w:numPr>
                        <w:ilvl w:val="0"/>
                        <w:numId w:val="3"/>
                      </w:numPr>
                      <w:tabs>
                        <w:tab w:val="left" w:pos="711"/>
                        <w:tab w:val="left" w:pos="1674"/>
                      </w:tabs>
                      <w:spacing w:before="112" w:line="247" w:lineRule="auto"/>
                      <w:ind w:left="636" w:right="100" w:hanging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Tekrarı,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 xml:space="preserve">konuyu kendi kendinize anlata- </w:t>
                    </w:r>
                    <w:proofErr w:type="spellStart"/>
                    <w:r>
                      <w:rPr>
                        <w:sz w:val="24"/>
                      </w:rPr>
                      <w:t>rak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 xml:space="preserve">ya </w:t>
                    </w:r>
                    <w:r>
                      <w:rPr>
                        <w:sz w:val="24"/>
                      </w:rPr>
                      <w:t>da yazarak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yapabilirsiniz.</w:t>
                    </w:r>
                  </w:p>
                  <w:p w:rsidR="002C0D54" w:rsidRDefault="00C001EE">
                    <w:pPr>
                      <w:numPr>
                        <w:ilvl w:val="0"/>
                        <w:numId w:val="3"/>
                      </w:numPr>
                      <w:tabs>
                        <w:tab w:val="left" w:pos="682"/>
                      </w:tabs>
                      <w:spacing w:before="103" w:line="247" w:lineRule="auto"/>
                      <w:ind w:right="100" w:hanging="1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Sadece okuyarak çalışmayın. Yani ezber yapmayın.</w:t>
                    </w:r>
                  </w:p>
                  <w:p w:rsidR="002C0D54" w:rsidRDefault="00C001EE">
                    <w:pPr>
                      <w:numPr>
                        <w:ilvl w:val="0"/>
                        <w:numId w:val="3"/>
                      </w:numPr>
                      <w:tabs>
                        <w:tab w:val="left" w:pos="654"/>
                      </w:tabs>
                      <w:spacing w:before="104" w:line="247" w:lineRule="auto"/>
                      <w:ind w:right="98" w:hanging="206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 xml:space="preserve">Çalışırken ne kadar duyunuzu kullanırsa- </w:t>
                    </w:r>
                    <w:proofErr w:type="spellStart"/>
                    <w:r>
                      <w:rPr>
                        <w:sz w:val="24"/>
                      </w:rPr>
                      <w:t>nız</w:t>
                    </w:r>
                    <w:proofErr w:type="spellEnd"/>
                    <w:r>
                      <w:rPr>
                        <w:sz w:val="24"/>
                      </w:rPr>
                      <w:t xml:space="preserve"> unutma o kadar az olur.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Görsel,işitsel</w:t>
                    </w:r>
                    <w:proofErr w:type="gramEnd"/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vb.)</w:t>
                    </w:r>
                  </w:p>
                  <w:p w:rsidR="002C0D54" w:rsidRDefault="00C001EE">
                    <w:pPr>
                      <w:spacing w:before="55"/>
                      <w:ind w:left="958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-Konuyu kendinize anlatın,</w:t>
                    </w:r>
                  </w:p>
                  <w:p w:rsidR="002C0D54" w:rsidRDefault="00C001EE">
                    <w:pPr>
                      <w:spacing w:before="96" w:line="184" w:lineRule="auto"/>
                      <w:ind w:left="417" w:firstLine="540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-Renkli kalemler kullanarak zihin </w:t>
                    </w:r>
                    <w:proofErr w:type="spellStart"/>
                    <w:r>
                      <w:rPr>
                        <w:color w:val="FF0000"/>
                        <w:sz w:val="24"/>
                      </w:rPr>
                      <w:t>hari</w:t>
                    </w:r>
                    <w:proofErr w:type="spellEnd"/>
                    <w:r>
                      <w:rPr>
                        <w:color w:val="FF0000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color w:val="FF0000"/>
                        <w:sz w:val="24"/>
                      </w:rPr>
                      <w:t>taları</w:t>
                    </w:r>
                    <w:proofErr w:type="spellEnd"/>
                    <w:r>
                      <w:rPr>
                        <w:color w:val="FF0000"/>
                        <w:sz w:val="24"/>
                      </w:rPr>
                      <w:t xml:space="preserve"> hazırlayın.</w:t>
                    </w:r>
                  </w:p>
                  <w:p w:rsidR="002C0D54" w:rsidRDefault="00C001EE">
                    <w:pPr>
                      <w:spacing w:before="110" w:line="184" w:lineRule="auto"/>
                      <w:ind w:left="417" w:right="93" w:firstLine="540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-Hayalinizde canlandırın.(</w:t>
                    </w:r>
                    <w:proofErr w:type="gramStart"/>
                    <w:r>
                      <w:rPr>
                        <w:color w:val="FF0000"/>
                        <w:sz w:val="24"/>
                      </w:rPr>
                      <w:t>Örn:Bir</w:t>
                    </w:r>
                    <w:proofErr w:type="gramEnd"/>
                    <w:r>
                      <w:rPr>
                        <w:color w:val="FF0000"/>
                        <w:sz w:val="24"/>
                      </w:rPr>
                      <w:t xml:space="preserve"> savaş sahnesini)</w:t>
                    </w:r>
                  </w:p>
                  <w:p w:rsidR="002C0D54" w:rsidRDefault="00C001EE">
                    <w:pPr>
                      <w:spacing w:before="108" w:line="184" w:lineRule="auto"/>
                      <w:ind w:left="417" w:firstLine="540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-Önceki öğrendiğiniz konular ile bağ- </w:t>
                    </w:r>
                    <w:proofErr w:type="spellStart"/>
                    <w:r>
                      <w:rPr>
                        <w:color w:val="FF0000"/>
                        <w:sz w:val="24"/>
                      </w:rPr>
                      <w:t>lantı</w:t>
                    </w:r>
                    <w:proofErr w:type="spellEnd"/>
                    <w:r>
                      <w:rPr>
                        <w:color w:val="FF0000"/>
                        <w:sz w:val="24"/>
                      </w:rPr>
                      <w:t xml:space="preserve"> kurmaya çalışın.</w:t>
                    </w:r>
                  </w:p>
                  <w:p w:rsidR="002C0D54" w:rsidRDefault="00C001EE">
                    <w:pPr>
                      <w:numPr>
                        <w:ilvl w:val="0"/>
                        <w:numId w:val="3"/>
                      </w:numPr>
                      <w:tabs>
                        <w:tab w:val="left" w:pos="639"/>
                      </w:tabs>
                      <w:spacing w:before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Yapılan bir araştırmaya göre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öğrenciler;</w:t>
                    </w:r>
                  </w:p>
                  <w:p w:rsidR="002C0D54" w:rsidRDefault="002C0D54">
                    <w:pPr>
                      <w:rPr>
                        <w:sz w:val="27"/>
                      </w:rPr>
                    </w:pPr>
                  </w:p>
                  <w:p w:rsidR="002C0D54" w:rsidRDefault="00C001EE">
                    <w:pPr>
                      <w:spacing w:line="322" w:lineRule="exact"/>
                      <w:ind w:left="417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Okuduklarının </w:t>
                    </w:r>
                    <w:r>
                      <w:rPr>
                        <w:b/>
                        <w:sz w:val="28"/>
                      </w:rPr>
                      <w:t>10% unu;</w:t>
                    </w:r>
                  </w:p>
                  <w:p w:rsidR="002C0D54" w:rsidRDefault="00C001EE">
                    <w:pPr>
                      <w:spacing w:line="322" w:lineRule="exact"/>
                      <w:ind w:left="417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İşittiklerinin </w:t>
                    </w:r>
                    <w:r>
                      <w:rPr>
                        <w:b/>
                        <w:sz w:val="28"/>
                      </w:rPr>
                      <w:t xml:space="preserve">26% </w:t>
                    </w:r>
                    <w:proofErr w:type="spellStart"/>
                    <w:r>
                      <w:rPr>
                        <w:b/>
                        <w:sz w:val="28"/>
                      </w:rPr>
                      <w:t>sını</w:t>
                    </w:r>
                    <w:proofErr w:type="spellEnd"/>
                    <w:r>
                      <w:rPr>
                        <w:b/>
                        <w:sz w:val="28"/>
                      </w:rPr>
                      <w:t>;</w:t>
                    </w:r>
                  </w:p>
                  <w:p w:rsidR="002C0D54" w:rsidRDefault="00C001EE">
                    <w:pPr>
                      <w:ind w:left="417" w:right="1111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Gördüklerinin </w:t>
                    </w:r>
                    <w:r>
                      <w:rPr>
                        <w:b/>
                        <w:sz w:val="28"/>
                      </w:rPr>
                      <w:t xml:space="preserve">30% unu; </w:t>
                    </w:r>
                    <w:r>
                      <w:rPr>
                        <w:sz w:val="28"/>
                      </w:rPr>
                      <w:t xml:space="preserve">Görüp işittiklerinin </w:t>
                    </w:r>
                    <w:r>
                      <w:rPr>
                        <w:b/>
                        <w:sz w:val="28"/>
                      </w:rPr>
                      <w:t xml:space="preserve">%50 sini; </w:t>
                    </w:r>
                    <w:r>
                      <w:rPr>
                        <w:sz w:val="28"/>
                      </w:rPr>
                      <w:t xml:space="preserve">Söylediklerinin </w:t>
                    </w:r>
                    <w:r>
                      <w:rPr>
                        <w:b/>
                        <w:sz w:val="28"/>
                      </w:rPr>
                      <w:t>70% ini;</w:t>
                    </w:r>
                  </w:p>
                  <w:p w:rsidR="002C0D54" w:rsidRDefault="00C001EE">
                    <w:pPr>
                      <w:spacing w:before="4" w:line="249" w:lineRule="auto"/>
                      <w:ind w:left="41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Yaptıkları şey konusunda söyledikleri- </w:t>
                    </w:r>
                    <w:proofErr w:type="spellStart"/>
                    <w:r>
                      <w:rPr>
                        <w:sz w:val="28"/>
                      </w:rPr>
                      <w:t>nin</w:t>
                    </w:r>
                    <w:proofErr w:type="spellEnd"/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90% </w:t>
                    </w:r>
                    <w:proofErr w:type="spellStart"/>
                    <w:r>
                      <w:rPr>
                        <w:b/>
                        <w:sz w:val="28"/>
                      </w:rPr>
                      <w:t>ını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akıllarında tutuyor.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001EE">
        <w:rPr>
          <w:position w:val="14"/>
          <w:sz w:val="20"/>
        </w:rPr>
        <w:tab/>
      </w:r>
      <w:r w:rsidR="002C0D54">
        <w:rPr>
          <w:sz w:val="20"/>
        </w:rPr>
      </w:r>
      <w:r w:rsidR="002C0D54" w:rsidRPr="002C0D54">
        <w:rPr>
          <w:sz w:val="20"/>
        </w:rPr>
        <w:pict>
          <v:group id="_x0000_s1051" style="width:259.85pt;height:549.1pt;mso-position-horizontal-relative:char;mso-position-vertical-relative:line" coordsize="5197,10982">
            <v:shape id="_x0000_s1057" style="position:absolute;left:1360;top:5386;width:2438;height:1701" coordorigin="1361,5386" coordsize="2438,1701" path="m2579,5386r-87,2l2407,5394r-84,11l2242,5419r-79,18l2086,5459r-74,25l1941,5512r-68,31l1808,5578r-61,37l1689,5655r-53,43l1586,5743r-45,48l1500,5840r-35,52l1434,5946r-26,55l1388,6058r-15,58l1364,6176r-3,60l1364,6297r9,60l1388,6415r20,57l1434,6527r31,54l1500,6632r41,50l1586,6729r50,46l1689,6817r58,40l1808,6895r65,34l1941,6961r71,28l2086,7014r77,22l2242,7054r81,14l2407,7078r85,7l2579,7087r87,-2l2752,7078r83,-10l2917,7054r79,-18l3073,7014r74,-25l3218,6961r68,-32l3351,6895r61,-38l3470,6817r53,-42l3573,6729r45,-47l3659,6632r35,-51l3725,6527r26,-55l3771,6415r15,-58l3795,6297r3,-61l3795,6176r-9,-60l3771,6058r-20,-57l3725,5946r-31,-54l3659,5840r-41,-49l3573,5743r-50,-45l3470,5655r-58,-40l3351,5578r-65,-35l3218,5512r-71,-28l3073,5459r-77,-22l2917,5419r-82,-14l2752,5394r-86,-6l2579,5386xe" fillcolor="#a4e69f" stroked="f">
              <v:fill opacity="15163f"/>
              <v:path arrowok="t"/>
            </v:shape>
            <v:rect id="_x0000_s1056" style="position:absolute;left:76;top:210;width:5120;height:10772" fillcolor="#334d4d" stroked="f">
              <v:fill opacity="32896f"/>
            </v:rect>
            <v:shape id="_x0000_s1055" type="#_x0000_t75" style="position:absolute;left:56;top:170;width:5120;height:10772">
              <v:imagedata r:id="rId13" o:title=""/>
            </v:shape>
            <v:rect id="_x0000_s1054" style="position:absolute;left:56;top:170;width:5120;height:10772" filled="f" strokecolor="#a2c2c2" strokeweight="2pt"/>
            <v:shape id="_x0000_s1053" type="#_x0000_t75" style="position:absolute;width:5177;height:3969">
              <v:imagedata r:id="rId14" o:title=""/>
            </v:shape>
            <v:shape id="_x0000_s1052" type="#_x0000_t202" style="position:absolute;width:5197;height:10982" filled="f" stroked="f">
              <v:textbox inset="0,0,0,0">
                <w:txbxContent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rPr>
                        <w:sz w:val="26"/>
                      </w:rPr>
                    </w:pPr>
                  </w:p>
                  <w:p w:rsidR="002C0D54" w:rsidRDefault="002C0D54">
                    <w:pPr>
                      <w:spacing w:before="10"/>
                      <w:rPr>
                        <w:sz w:val="36"/>
                      </w:rPr>
                    </w:pPr>
                  </w:p>
                  <w:p w:rsidR="002C0D54" w:rsidRDefault="00C001EE">
                    <w:pPr>
                      <w:ind w:left="3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Dikkatiniz Dağılmaması İçin;</w:t>
                    </w:r>
                  </w:p>
                  <w:p w:rsidR="002C0D54" w:rsidRDefault="00C001EE">
                    <w:pPr>
                      <w:numPr>
                        <w:ilvl w:val="0"/>
                        <w:numId w:val="2"/>
                      </w:numPr>
                      <w:tabs>
                        <w:tab w:val="left" w:pos="415"/>
                      </w:tabs>
                      <w:spacing w:before="108" w:line="247" w:lineRule="auto"/>
                      <w:ind w:right="99" w:hanging="17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Çalışma odanızı ve masanızı en rahat odaklana- bileceğiniz şekilde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düzenleyin</w:t>
                    </w:r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gramEnd"/>
                  </w:p>
                  <w:p w:rsidR="002C0D54" w:rsidRDefault="00C001EE">
                    <w:pPr>
                      <w:numPr>
                        <w:ilvl w:val="0"/>
                        <w:numId w:val="2"/>
                      </w:numPr>
                      <w:tabs>
                        <w:tab w:val="left" w:pos="415"/>
                      </w:tabs>
                      <w:spacing w:before="111"/>
                      <w:ind w:hanging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Zor konuları parçalara bölerek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çalışın.</w:t>
                    </w:r>
                  </w:p>
                  <w:p w:rsidR="002C0D54" w:rsidRDefault="00C001EE">
                    <w:pPr>
                      <w:numPr>
                        <w:ilvl w:val="0"/>
                        <w:numId w:val="2"/>
                      </w:numPr>
                      <w:tabs>
                        <w:tab w:val="left" w:pos="355"/>
                      </w:tabs>
                      <w:spacing w:before="113" w:line="242" w:lineRule="auto"/>
                      <w:ind w:right="97" w:hanging="17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Hayal kurmaya başladığınızda, hayalinizi dinlen- </w:t>
                    </w:r>
                    <w:proofErr w:type="spellStart"/>
                    <w:r>
                      <w:rPr>
                        <w:sz w:val="24"/>
                      </w:rPr>
                      <w:t>me</w:t>
                    </w:r>
                    <w:proofErr w:type="spellEnd"/>
                    <w:r>
                      <w:rPr>
                        <w:sz w:val="24"/>
                      </w:rPr>
                      <w:t xml:space="preserve"> zamanına erteleyin. Bunu başaramazsanız hayalinizi kısa</w:t>
                    </w:r>
                    <w:r>
                      <w:rPr>
                        <w:sz w:val="24"/>
                      </w:rPr>
                      <w:t xml:space="preserve"> bir süreliğine düşünün ve tekrar derse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başlayın.</w:t>
                    </w:r>
                  </w:p>
                  <w:p w:rsidR="002C0D54" w:rsidRDefault="00C001EE">
                    <w:pPr>
                      <w:numPr>
                        <w:ilvl w:val="0"/>
                        <w:numId w:val="2"/>
                      </w:numPr>
                      <w:tabs>
                        <w:tab w:val="left" w:pos="355"/>
                      </w:tabs>
                      <w:spacing w:before="109" w:line="247" w:lineRule="auto"/>
                      <w:ind w:right="99" w:hanging="17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Unutmayın! Amacınız çalışmak değil, öğren- </w:t>
                    </w:r>
                    <w:proofErr w:type="spellStart"/>
                    <w:r>
                      <w:rPr>
                        <w:sz w:val="24"/>
                      </w:rPr>
                      <w:t>mek</w:t>
                    </w:r>
                    <w:proofErr w:type="spellEnd"/>
                    <w:r>
                      <w:rPr>
                        <w:sz w:val="24"/>
                      </w:rPr>
                      <w:t xml:space="preserve">. </w:t>
                    </w:r>
                    <w:proofErr w:type="gramStart"/>
                    <w:r>
                      <w:rPr>
                        <w:sz w:val="24"/>
                      </w:rPr>
                      <w:t>Çalışmak ise sadece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araç.</w:t>
                    </w:r>
                    <w:proofErr w:type="gramEnd"/>
                  </w:p>
                  <w:p w:rsidR="002C0D54" w:rsidRDefault="00C001EE">
                    <w:pPr>
                      <w:numPr>
                        <w:ilvl w:val="0"/>
                        <w:numId w:val="2"/>
                      </w:numPr>
                      <w:tabs>
                        <w:tab w:val="left" w:pos="355"/>
                      </w:tabs>
                      <w:spacing w:before="104" w:line="242" w:lineRule="auto"/>
                      <w:ind w:right="99" w:hanging="17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Çalışırken, </w:t>
                    </w:r>
                    <w:proofErr w:type="spellStart"/>
                    <w:r>
                      <w:rPr>
                        <w:sz w:val="24"/>
                      </w:rPr>
                      <w:t>Tv</w:t>
                    </w:r>
                    <w:proofErr w:type="spellEnd"/>
                    <w:r>
                      <w:rPr>
                        <w:sz w:val="24"/>
                      </w:rPr>
                      <w:t>, bilgisayar ve cep telefonundan uzak durmalıyız. (Çünkü beynimiz aynı anda iki şeye odaklanamaz.)</w:t>
                    </w:r>
                  </w:p>
                  <w:p w:rsidR="002C0D54" w:rsidRDefault="00C001EE">
                    <w:pPr>
                      <w:numPr>
                        <w:ilvl w:val="0"/>
                        <w:numId w:val="2"/>
                      </w:numPr>
                      <w:tabs>
                        <w:tab w:val="left" w:pos="355"/>
                      </w:tabs>
                      <w:spacing w:before="111" w:line="242" w:lineRule="auto"/>
                      <w:ind w:right="100" w:hanging="17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Dikkatinizi dağıtan </w:t>
                    </w:r>
                    <w:proofErr w:type="gramStart"/>
                    <w:r>
                      <w:rPr>
                        <w:sz w:val="24"/>
                      </w:rPr>
                      <w:t>probleminiz,kaygınız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 xml:space="preserve">ya </w:t>
                    </w:r>
                    <w:r>
                      <w:rPr>
                        <w:sz w:val="24"/>
                      </w:rPr>
                      <w:t>da başka bir şey varsa çözmeye çalışın. Çözemiyor- sanız yardım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alın.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0D54" w:rsidRDefault="002C0D54">
      <w:pPr>
        <w:rPr>
          <w:sz w:val="20"/>
        </w:rPr>
        <w:sectPr w:rsidR="002C0D54">
          <w:type w:val="continuous"/>
          <w:pgSz w:w="16840" w:h="11900" w:orient="landscape"/>
          <w:pgMar w:top="300" w:right="280" w:bottom="0" w:left="200" w:header="708" w:footer="708" w:gutter="0"/>
          <w:cols w:space="708"/>
        </w:sectPr>
      </w:pPr>
    </w:p>
    <w:p w:rsidR="002C0D54" w:rsidRDefault="00C001EE">
      <w:pPr>
        <w:pStyle w:val="Heading1"/>
        <w:spacing w:before="70"/>
        <w:ind w:left="433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Sevgili Öğrenciler;</w:t>
      </w:r>
    </w:p>
    <w:p w:rsidR="002C0D54" w:rsidRDefault="002C0D54">
      <w:pPr>
        <w:pStyle w:val="GvdeMetni"/>
        <w:spacing w:before="8"/>
        <w:rPr>
          <w:rFonts w:ascii="Trebuchet MS"/>
          <w:b/>
          <w:sz w:val="20"/>
        </w:rPr>
      </w:pPr>
    </w:p>
    <w:p w:rsidR="002C0D54" w:rsidRDefault="00C001EE">
      <w:pPr>
        <w:pStyle w:val="GvdeMetni"/>
        <w:spacing w:line="242" w:lineRule="auto"/>
        <w:ind w:left="193" w:right="39" w:firstLine="240"/>
        <w:jc w:val="both"/>
      </w:pPr>
      <w:r>
        <w:t>Başarılı olmak için sadece çok çalışmanı</w:t>
      </w:r>
      <w:r>
        <w:t xml:space="preserve">n yeterli </w:t>
      </w:r>
      <w:proofErr w:type="gramStart"/>
      <w:r>
        <w:t>olmadığı,aynı</w:t>
      </w:r>
      <w:proofErr w:type="gramEnd"/>
      <w:r>
        <w:t xml:space="preserve"> zamanda verimli çalışma- </w:t>
      </w:r>
      <w:proofErr w:type="spellStart"/>
      <w:r>
        <w:t>nın</w:t>
      </w:r>
      <w:proofErr w:type="spellEnd"/>
      <w:r>
        <w:t xml:space="preserve"> gerektiği bilinmektedir. </w:t>
      </w:r>
      <w:proofErr w:type="gramStart"/>
      <w:r>
        <w:t>Peki</w:t>
      </w:r>
      <w:proofErr w:type="gramEnd"/>
      <w:r>
        <w:t xml:space="preserve"> verimli çalış- </w:t>
      </w:r>
      <w:proofErr w:type="spellStart"/>
      <w:r>
        <w:t>ma</w:t>
      </w:r>
      <w:proofErr w:type="spellEnd"/>
      <w:r>
        <w:t xml:space="preserve"> nedir, nasıl olur?</w:t>
      </w:r>
    </w:p>
    <w:p w:rsidR="002C0D54" w:rsidRDefault="002C0D54">
      <w:pPr>
        <w:pStyle w:val="GvdeMetni"/>
        <w:rPr>
          <w:sz w:val="26"/>
        </w:rPr>
      </w:pPr>
    </w:p>
    <w:p w:rsidR="002C0D54" w:rsidRDefault="00C001EE">
      <w:pPr>
        <w:pStyle w:val="Heading1"/>
        <w:spacing w:before="210"/>
        <w:ind w:left="313"/>
        <w:rPr>
          <w:rFonts w:ascii="Trebuchet MS" w:hAnsi="Trebuchet MS"/>
        </w:rPr>
      </w:pPr>
      <w:r>
        <w:rPr>
          <w:rFonts w:ascii="Trebuchet MS" w:hAnsi="Trebuchet MS"/>
        </w:rPr>
        <w:t>Verimli Çalışma Nedir?</w:t>
      </w:r>
    </w:p>
    <w:p w:rsidR="002C0D54" w:rsidRDefault="00C001EE">
      <w:pPr>
        <w:pStyle w:val="GvdeMetni"/>
        <w:spacing w:before="107" w:line="242" w:lineRule="auto"/>
        <w:ind w:left="193" w:right="38" w:firstLine="240"/>
        <w:jc w:val="both"/>
      </w:pPr>
      <w:r>
        <w:t xml:space="preserve">Zamanınızı hedefleriniz doğrultusunda etkili bir şekilde kullanmak ve ihtiyacınıza göre çalış- </w:t>
      </w:r>
      <w:proofErr w:type="spellStart"/>
      <w:r>
        <w:t>maktır</w:t>
      </w:r>
      <w:proofErr w:type="spellEnd"/>
      <w:r>
        <w:t>.</w:t>
      </w:r>
    </w:p>
    <w:p w:rsidR="002C0D54" w:rsidRDefault="00C001EE">
      <w:pPr>
        <w:pStyle w:val="GvdeMetni"/>
        <w:rPr>
          <w:sz w:val="26"/>
        </w:rPr>
      </w:pPr>
      <w:r>
        <w:br w:type="column"/>
      </w:r>
    </w:p>
    <w:p w:rsidR="002C0D54" w:rsidRDefault="00C001EE">
      <w:pPr>
        <w:pStyle w:val="Heading1"/>
        <w:spacing w:before="213"/>
        <w:ind w:left="493"/>
      </w:pPr>
      <w:r>
        <w:t xml:space="preserve">Etkili </w:t>
      </w:r>
      <w:r>
        <w:t>Çalışmak İçin Neler Yapılmalı?</w:t>
      </w:r>
    </w:p>
    <w:p w:rsidR="002C0D54" w:rsidRDefault="002C0D54">
      <w:pPr>
        <w:pStyle w:val="ListeParagraf"/>
        <w:numPr>
          <w:ilvl w:val="0"/>
          <w:numId w:val="1"/>
        </w:numPr>
        <w:tabs>
          <w:tab w:val="left" w:pos="475"/>
        </w:tabs>
        <w:spacing w:before="108" w:line="242" w:lineRule="auto"/>
        <w:ind w:right="5484"/>
        <w:jc w:val="both"/>
        <w:rPr>
          <w:sz w:val="24"/>
        </w:rPr>
      </w:pPr>
      <w:r w:rsidRPr="002C0D54">
        <w:pict>
          <v:group id="_x0000_s1048" style="position:absolute;left:0;text-align:left;margin-left:371.05pt;margin-top:12.1pt;width:93.8pt;height:90.9pt;z-index:-6040;mso-position-horizontal-relative:page" coordorigin="7421,242" coordsize="1876,1818">
            <v:shape id="_x0000_s1050" style="position:absolute;left:7423;top:243;width:1871;height:1815" coordorigin="7423,243" coordsize="1871,1815" path="m8359,243r-77,3l8207,255r-73,14l8063,289r-68,25l7929,344r-63,35l7806,418r-56,43l7697,509r-49,51l7604,614r-41,58l7528,733r-31,64l7471,863r-21,69l7435,1003r-9,73l7423,1150r3,74l7435,1297r15,71l7471,1437r26,66l7528,1567r35,61l7604,1686r44,54l7697,1792r53,47l7806,1882r60,39l7929,1956r66,30l8063,2011r71,20l8207,2045r75,9l8359,2057r76,-3l8510,2045r73,-14l8654,2011r69,-25l8788,1956r63,-35l8911,1882r56,-43l9020,1792r49,-52l9114,1686r40,-58l9190,1567r30,-64l9246,1437r21,-69l9282,1297r9,-73l9294,1150r-3,-74l9282,1003r-15,-71l9246,863r-26,-66l9190,733r-36,-61l9114,614r-45,-54l9020,509r-53,-48l8911,418r-60,-39l8788,344r-65,-30l8654,289r-71,-20l8510,255r-75,-9l8359,243xe" fillcolor="#f0f773" stroked="f">
              <v:fill opacity="13107f"/>
              <v:path arrowok="t"/>
            </v:shape>
            <v:shape id="_x0000_s1049" style="position:absolute;left:7420;top:241;width:1876;height:1818" coordorigin="7421,242" coordsize="1876,1818" o:spt="100" adj="0,,0" path="m8407,242r-97,l8263,246r-47,6l8170,260r-46,10l8080,282r-44,14l7994,314r-42,18l7912,352r-40,22l7834,398r-37,24l7762,450r-34,28l7696,508r-32,32l7635,572r-54,70l7557,680r-23,38l7513,756r-19,42l7478,838r-15,42l7450,924r-10,44l7431,1012r-6,46l7422,1104r-1,48l7422,1198r3,46l7431,1290r9,44l7450,1378r13,44l7477,1464r17,42l7513,1546r21,38l7556,1622r25,38l7607,1696r28,34l7664,1762r31,32l7728,1824r34,30l7797,1880r37,26l7872,1930r40,22l7952,1972r41,18l8036,2006r44,14l8124,2032r45,10l8216,2050r47,6l8310,2060r49,l8310,2058r-47,-4l8216,2048r-46,-8l8125,2030r-45,-12l8037,2004r-43,-16l7953,1970r-41,-20l7873,1928r-38,-24l7798,1878r-35,-26l7729,1824r-33,-30l7666,1762r-30,-34l7608,1694r-26,-36l7558,1622r-23,-38l7515,1544r-19,-40l7479,1464r-15,-42l7452,1378r-11,-44l7433,1290r-6,-46l7424,1198r-2,-46l7424,1104r3,-46l7433,1012r8,-44l7452,924r12,-42l7479,838r17,-40l7515,758r20,-40l7558,680r24,-36l7608,608r28,-34l7666,540r31,-30l7729,480r34,-30l7798,424r37,-26l7873,374r39,-22l7953,332r41,-18l8037,298r43,-14l8125,272r45,-10l8216,254r47,-6l8310,244r121,l8407,242xm8431,244r-24,l8454,248r47,6l8547,262r46,10l8637,284r43,14l8723,314r42,18l8805,352r39,22l8882,398r37,26l8954,450r34,30l9021,510r31,30l9081,574r28,34l9135,644r24,36l9182,718r21,40l9221,798r17,42l9253,882r13,42l9276,968r8,44l9290,1058r4,46l9295,1152r-1,46l9290,1244r-6,46l9276,1334r-11,44l9253,1422r-15,42l9221,1504r-18,40l9182,1584r-23,38l9135,1658r-26,36l9081,1728r-29,34l9021,1794r-33,30l8954,1852r-35,26l8882,1904r-38,24l8805,1950r-41,20l8723,1988r-42,16l8637,2018r-44,12l8547,2040r-46,8l8454,2054r-47,4l8359,2060r48,l8454,2056r47,-6l8548,2042r45,-10l8637,2020r44,-14l8724,1990r41,-18l8806,1952r39,-22l8883,1906r37,-26l8955,1854r34,-30l9022,1794r31,-32l9082,1730r28,-34l9136,1660r25,-38l9183,1584r21,-38l9223,1506r17,-42l9254,1422r13,-44l9277,1334r9,-44l9292,1244r3,-46l9297,1152r-2,-48l9292,1058r-6,-46l9278,968r-11,-44l9254,880r-14,-42l9223,798r-19,-42l9183,718r-22,-38l9136,642r-54,-70l9053,540r-31,-32l8989,478r-34,-28l8920,422r-37,-24l8845,374r-39,-22l8765,332r-41,-18l8638,282r-45,-12l8548,260r-47,-8l8454,246r-23,-2xm8359,244r-49,2l8263,250r-47,6l8170,264r-45,10l8081,286r-44,14l7995,316r-42,18l7913,354r-39,22l7836,400r-37,24l7764,452r-34,28l7698,510r-31,32l7637,574r-27,34l7584,644r-25,38l7537,720r-21,38l7497,798r-16,42l7466,882r-13,42l7443,968r-8,46l7429,1058r-4,46l7424,1152r1,46l7429,1244r6,46l7443,1334r10,44l7466,1420r15,42l7497,1504r19,40l7537,1584r22,38l7584,1658r26,36l7637,1728r30,32l7698,1792r32,30l7764,1850r35,28l7836,1902r38,24l7913,1948r40,20l7995,1986r42,16l8125,2030r45,10l8216,2048r94,8l8359,2058r48,-2l8359,2056r-96,-4l8216,2046r-45,-8l8126,2028r-45,-12l8038,2000r-42,-16l7954,1966r-40,-20l7875,1924r-38,-22l7800,1876r-35,-26l7731,1820r-32,-30l7668,1760r-29,-34l7611,1692r-26,-34l7561,1620r-23,-38l7518,1544r-19,-40l7482,1462r-14,-42l7455,1378r-10,-44l7436,1288r-6,-44l7427,1198r-1,-46l7427,1104r3,-46l7436,1014r9,-46l7455,926r13,-44l7482,840r17,-40l7518,760r20,-40l7561,682r24,-36l7611,610r28,-34l7668,544r31,-32l7731,482r34,-28l7800,426r37,-24l7875,378r39,-22l7954,336r41,-18l8038,302r43,-14l8125,276r45,-10l8216,258r47,-6l8310,248r48,-2l8407,246r-48,-2xm8407,246r-49,l8407,248r47,4l8547,264r89,24l8679,302r43,16l8763,336r40,20l8842,378r38,24l8917,426r35,28l8986,482r32,30l9049,542r30,34l9106,610r26,36l9157,682r22,38l9200,758r18,40l9235,840r15,42l9262,926r11,42l9281,1014r6,44l9290,1104r2,48l9290,1198r-3,46l9281,1288r-8,46l9262,1378r-12,42l9235,1462r-17,42l9200,1544r-21,38l9157,1620r-25,38l9106,1692r-27,34l9049,1760r-31,30l8986,1820r-34,30l8917,1876r-37,26l8842,1924r-39,22l8763,1966r-41,18l8680,2000r-44,16l8592,2028r-45,10l8501,2046r-47,6l8359,2056r48,l8501,2048r46,-8l8592,2030r88,-28l8722,1986r42,-18l8804,1948r39,-22l8881,1902r37,-24l8953,1850r34,-28l9019,1792r32,-32l9080,1728r28,-34l9134,1658r24,-36l9180,1584r21,-40l9220,1504r16,-42l9251,1420r13,-42l9274,1334r8,-44l9288,1244r4,-46l9293,1152r-1,-48l9288,1058r-6,-44l9274,968r-10,-44l9251,882r-14,-42l9220,798r-19,-40l9180,720r-22,-38l9134,644r-26,-36l9080,574r-30,-32l9019,510r-32,-30l8953,452r-35,-28l8881,400r-38,-24l8804,354r-40,-20l8722,316r-42,-16l8637,286r-45,-12l8547,264r-46,-8l8454,250r-47,-4xe" fillcolor="#ff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001EE">
        <w:rPr>
          <w:sz w:val="24"/>
        </w:rPr>
        <w:t xml:space="preserve">Sadece sevdiğiniz derslere değil, tüm derslere çalı- </w:t>
      </w:r>
      <w:proofErr w:type="spellStart"/>
      <w:r w:rsidR="00C001EE">
        <w:rPr>
          <w:sz w:val="24"/>
        </w:rPr>
        <w:t>şın</w:t>
      </w:r>
      <w:proofErr w:type="spellEnd"/>
      <w:r w:rsidR="00C001EE">
        <w:rPr>
          <w:sz w:val="24"/>
        </w:rPr>
        <w:t xml:space="preserve">. Unutmayın sadece sevdiğiniz derslerden başa- </w:t>
      </w:r>
      <w:proofErr w:type="spellStart"/>
      <w:r w:rsidR="00C001EE">
        <w:rPr>
          <w:sz w:val="24"/>
        </w:rPr>
        <w:t>rılı</w:t>
      </w:r>
      <w:proofErr w:type="spellEnd"/>
      <w:r w:rsidR="00C001EE">
        <w:rPr>
          <w:sz w:val="24"/>
        </w:rPr>
        <w:t xml:space="preserve"> olmanız yeterli</w:t>
      </w:r>
      <w:r w:rsidR="00C001EE">
        <w:rPr>
          <w:spacing w:val="1"/>
          <w:sz w:val="24"/>
        </w:rPr>
        <w:t xml:space="preserve"> </w:t>
      </w:r>
      <w:r w:rsidR="00C001EE">
        <w:rPr>
          <w:sz w:val="24"/>
        </w:rPr>
        <w:t>olmayacaktır.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75"/>
        </w:tabs>
        <w:spacing w:before="113" w:line="247" w:lineRule="auto"/>
        <w:ind w:right="5483"/>
        <w:jc w:val="both"/>
        <w:rPr>
          <w:sz w:val="24"/>
        </w:rPr>
      </w:pPr>
      <w:r>
        <w:rPr>
          <w:sz w:val="24"/>
        </w:rPr>
        <w:t>Bir sözel, bir sayısal ders çalışırsanız beyniniz daha az yorulur ve öğrenmeniz kolaylaşır.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75"/>
        </w:tabs>
        <w:spacing w:line="247" w:lineRule="auto"/>
        <w:ind w:right="5484"/>
        <w:jc w:val="both"/>
        <w:rPr>
          <w:sz w:val="24"/>
        </w:rPr>
      </w:pPr>
      <w:r>
        <w:rPr>
          <w:sz w:val="24"/>
        </w:rPr>
        <w:t xml:space="preserve">Sevmediğiniz dersten sonra sevdiğiniz derse çalı- </w:t>
      </w:r>
      <w:proofErr w:type="spellStart"/>
      <w:r>
        <w:rPr>
          <w:sz w:val="24"/>
        </w:rPr>
        <w:t>şın</w:t>
      </w:r>
      <w:proofErr w:type="spellEnd"/>
      <w:r>
        <w:rPr>
          <w:sz w:val="24"/>
        </w:rPr>
        <w:t>.</w:t>
      </w:r>
    </w:p>
    <w:p w:rsidR="002C0D54" w:rsidRDefault="002C0D54">
      <w:pPr>
        <w:spacing w:line="247" w:lineRule="auto"/>
        <w:jc w:val="both"/>
        <w:rPr>
          <w:sz w:val="24"/>
        </w:rPr>
        <w:sectPr w:rsidR="002C0D54">
          <w:pgSz w:w="16840" w:h="11900" w:orient="landscape"/>
          <w:pgMar w:top="420" w:right="280" w:bottom="280" w:left="200" w:header="708" w:footer="708" w:gutter="0"/>
          <w:cols w:num="2" w:space="708" w:equalWidth="0">
            <w:col w:w="4879" w:space="551"/>
            <w:col w:w="10930"/>
          </w:cols>
        </w:sectPr>
      </w:pPr>
    </w:p>
    <w:p w:rsidR="002C0D54" w:rsidRDefault="002C0D54">
      <w:pPr>
        <w:pStyle w:val="GvdeMetni"/>
        <w:rPr>
          <w:sz w:val="20"/>
        </w:rPr>
      </w:pPr>
    </w:p>
    <w:p w:rsidR="002C0D54" w:rsidRDefault="002C0D54">
      <w:pPr>
        <w:pStyle w:val="GvdeMetni"/>
        <w:spacing w:before="4"/>
        <w:rPr>
          <w:sz w:val="17"/>
        </w:rPr>
      </w:pPr>
    </w:p>
    <w:p w:rsidR="002C0D54" w:rsidRDefault="002C0D54">
      <w:pPr>
        <w:rPr>
          <w:sz w:val="17"/>
        </w:rPr>
        <w:sectPr w:rsidR="002C0D54">
          <w:type w:val="continuous"/>
          <w:pgSz w:w="16840" w:h="11900" w:orient="landscape"/>
          <w:pgMar w:top="300" w:right="280" w:bottom="0" w:left="200" w:header="708" w:footer="708" w:gutter="0"/>
          <w:cols w:space="708"/>
        </w:sectPr>
      </w:pPr>
    </w:p>
    <w:p w:rsidR="002C0D54" w:rsidRDefault="002C0D54">
      <w:pPr>
        <w:pStyle w:val="Heading1"/>
        <w:spacing w:before="90"/>
      </w:pPr>
      <w:r>
        <w:lastRenderedPageBreak/>
        <w:pict>
          <v:group id="_x0000_s1029" style="position:absolute;left:0;text-align:left;margin-left:14pt;margin-top:15.85pt;width:808.9pt;height:568.8pt;z-index:-5992;mso-position-horizontal-relative:page;mso-position-vertical-relative:page" coordorigin="280,317" coordsize="16178,11376">
            <v:shape id="_x0000_s1047" type="#_x0000_t75" style="position:absolute;left:11618;top:847;width:4593;height:3629">
              <v:imagedata r:id="rId15" o:title=""/>
            </v:shape>
            <v:shape id="_x0000_s1046" style="position:absolute;left:14293;top:879;width:2165;height:10814" coordorigin="14293,879" coordsize="2165,10814" path="m16457,879l14293,11692r2164,l16457,879xe" fillcolor="#334d4d" stroked="f">
              <v:path arrowok="t"/>
            </v:shape>
            <v:shape id="_x0000_s1045" type="#_x0000_t75" style="position:absolute;left:14273;top:839;width:2165;height:10814">
              <v:imagedata r:id="rId16" o:title=""/>
            </v:shape>
            <v:shape id="_x0000_s1044" style="position:absolute;left:14273;top:839;width:2165;height:10814" coordorigin="14273,839" coordsize="2165,10814" path="m16437,839r,10813l14273,11652,16437,839e" filled="f" strokecolor="#699" strokeweight="2pt">
              <v:path arrowok="t"/>
            </v:shape>
            <v:shape id="_x0000_s1043" style="position:absolute;left:2454;top:377;width:14003;height:578" coordorigin="2454,377" coordsize="14003,578" path="m16457,377r-14003,l16457,955r,-578xe" fillcolor="#334d4d" stroked="f">
              <v:fill opacity="32896f"/>
              <v:path arrowok="t"/>
            </v:shape>
            <v:shape id="_x0000_s1042" type="#_x0000_t75" style="position:absolute;left:2434;top:337;width:14003;height:578">
              <v:imagedata r:id="rId17" o:title=""/>
            </v:shape>
            <v:shape id="_x0000_s1041" style="position:absolute;left:2434;top:337;width:14003;height:578" coordorigin="2434,337" coordsize="14003,578" path="m16437,915r,-578l2434,337,16437,915e" filled="f" strokecolor="#a2c2c2" strokeweight="2pt">
              <v:path arrowok="t"/>
            </v:shape>
            <v:shape id="_x0000_s1040" type="#_x0000_t75" style="position:absolute;left:279;top:7367;width:4725;height:3459">
              <v:imagedata r:id="rId18" o:title=""/>
            </v:shape>
            <v:shape id="_x0000_s1039" style="position:absolute;left:413;top:377;width:2085;height:10801" coordorigin="413,377" coordsize="2085,10801" path="m2498,377r-2085,l413,11178,2498,377xe" fillcolor="#334d4d" stroked="f">
              <v:path arrowok="t"/>
            </v:shape>
            <v:shape id="_x0000_s1038" type="#_x0000_t75" style="position:absolute;left:393;top:337;width:2085;height:10801">
              <v:imagedata r:id="rId19" o:title=""/>
            </v:shape>
            <v:shape id="_x0000_s1037" style="position:absolute;left:393;top:337;width:2085;height:10801" coordorigin="393,337" coordsize="2085,10801" path="m393,11138l393,337r2084,l393,11138e" filled="f" strokecolor="#699" strokeweight="2pt">
              <v:path arrowok="t"/>
            </v:shape>
            <v:shape id="_x0000_s1036" style="position:absolute;left:413;top:11118;width:13938;height:574" coordorigin="413,11119" coordsize="13938,574" path="m413,11119r,573l14351,11692,413,11119xe" fillcolor="#334d4d" stroked="f">
              <v:fill opacity="32896f"/>
              <v:path arrowok="t"/>
            </v:shape>
            <v:shape id="_x0000_s1035" type="#_x0000_t75" style="position:absolute;left:393;top:11078;width:13938;height:574">
              <v:imagedata r:id="rId20" o:title=""/>
            </v:shape>
            <v:shape id="_x0000_s1034" style="position:absolute;left:393;top:11078;width:13938;height:574" coordorigin="393,11079" coordsize="13938,574" path="m393,11079r,573l14331,11652,393,11079e" filled="f" strokecolor="#a2c2c2" strokeweight="2pt">
              <v:path arrowok="t"/>
            </v:shape>
            <v:shape id="_x0000_s1033" type="#_x0000_t75" style="position:absolute;left:6028;top:3852;width:5007;height:4139">
              <v:imagedata r:id="rId21" o:title=""/>
            </v:shape>
            <v:shape id="_x0000_s1032" type="#_x0000_t75" style="position:absolute;left:12242;top:10882;width:511;height:511">
              <v:imagedata r:id="rId22" o:title=""/>
            </v:shape>
            <v:shape id="_x0000_s1031" type="#_x0000_t75" style="position:absolute;left:13450;top:10711;width:788;height:788">
              <v:imagedata r:id="rId23" o:title=""/>
            </v:shape>
            <v:shape id="_x0000_s1030" type="#_x0000_t75" style="position:absolute;left:14793;top:10485;width:1078;height:1078">
              <v:imagedata r:id="rId24" o:title=""/>
            </v:shape>
            <w10:wrap anchorx="page" anchory="page"/>
          </v:group>
        </w:pict>
      </w:r>
      <w:r w:rsidR="00C001EE">
        <w:t>Öğrenme Nasıl gerçekleşir?</w:t>
      </w:r>
    </w:p>
    <w:p w:rsidR="002C0D54" w:rsidRDefault="00C001EE">
      <w:pPr>
        <w:pStyle w:val="GvdeMetni"/>
        <w:spacing w:before="109"/>
        <w:ind w:left="193" w:right="43" w:firstLine="180"/>
        <w:jc w:val="both"/>
      </w:pPr>
      <w:r>
        <w:t xml:space="preserve">Öğrenme bilgiyi algılama, kaydetme, hatırla- </w:t>
      </w:r>
      <w:proofErr w:type="spellStart"/>
      <w:r>
        <w:t>ma</w:t>
      </w:r>
      <w:proofErr w:type="spellEnd"/>
      <w:r>
        <w:t xml:space="preserve"> ve kullanma sürecidir. Yeni bilgiler, duyu organları yoluyla</w:t>
      </w:r>
      <w:r>
        <w:rPr>
          <w:u w:val="single"/>
        </w:rPr>
        <w:t xml:space="preserve"> kısa süreli hafızada </w:t>
      </w:r>
      <w:r>
        <w:t xml:space="preserve">toplanır. Bunların arasından tekrar ettiklerimiz, bizim için duygusal olarak anlamlı olanlar ve zihni- </w:t>
      </w:r>
      <w:proofErr w:type="spellStart"/>
      <w:proofErr w:type="gramStart"/>
      <w:r>
        <w:t>mizdeki</w:t>
      </w:r>
      <w:proofErr w:type="spellEnd"/>
      <w:r>
        <w:t xml:space="preserve">  diğer</w:t>
      </w:r>
      <w:proofErr w:type="gramEnd"/>
      <w:r>
        <w:t xml:space="preserve">  bilgile</w:t>
      </w:r>
      <w:r>
        <w:t xml:space="preserve">rle  bağ </w:t>
      </w:r>
      <w:r>
        <w:rPr>
          <w:spacing w:val="11"/>
        </w:rPr>
        <w:t xml:space="preserve"> </w:t>
      </w:r>
      <w:r>
        <w:t>kurabildiklerimiz</w:t>
      </w:r>
    </w:p>
    <w:p w:rsidR="002C0D54" w:rsidRDefault="00C001EE">
      <w:pPr>
        <w:pStyle w:val="GvdeMetni"/>
        <w:ind w:left="193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uzun</w:t>
      </w:r>
      <w:proofErr w:type="gramEnd"/>
      <w:r>
        <w:rPr>
          <w:u w:val="single"/>
        </w:rPr>
        <w:t xml:space="preserve"> süreli hafızaya</w:t>
      </w:r>
      <w:r>
        <w:t xml:space="preserve"> aktarılır. En sonunda,</w:t>
      </w:r>
      <w:r>
        <w:rPr>
          <w:spacing w:val="-4"/>
          <w:u w:val="single"/>
        </w:rPr>
        <w:t xml:space="preserve"> </w:t>
      </w:r>
      <w:r>
        <w:rPr>
          <w:u w:val="single"/>
        </w:rPr>
        <w:t>hatır-</w:t>
      </w:r>
    </w:p>
    <w:p w:rsidR="002C0D54" w:rsidRDefault="00C001EE">
      <w:pPr>
        <w:pStyle w:val="GvdeMetni"/>
        <w:spacing w:before="7"/>
        <w:ind w:left="193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lama</w:t>
      </w:r>
      <w:proofErr w:type="gramEnd"/>
      <w:r>
        <w:rPr>
          <w:u w:val="single"/>
        </w:rPr>
        <w:t xml:space="preserve"> </w:t>
      </w:r>
      <w:r>
        <w:t>gerçekleşir.</w:t>
      </w:r>
    </w:p>
    <w:p w:rsidR="002C0D54" w:rsidRDefault="00C001EE">
      <w:pPr>
        <w:pStyle w:val="GvdeMetni"/>
        <w:rPr>
          <w:sz w:val="26"/>
        </w:rPr>
      </w:pPr>
      <w:r>
        <w:br w:type="column"/>
      </w: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rPr>
          <w:sz w:val="26"/>
        </w:rPr>
      </w:pPr>
    </w:p>
    <w:p w:rsidR="002C0D54" w:rsidRDefault="002C0D54">
      <w:pPr>
        <w:pStyle w:val="GvdeMetni"/>
        <w:spacing w:before="5"/>
        <w:rPr>
          <w:sz w:val="32"/>
        </w:rPr>
      </w:pPr>
    </w:p>
    <w:p w:rsidR="002C0D54" w:rsidRDefault="002C0D54">
      <w:pPr>
        <w:pStyle w:val="Heading1"/>
        <w:ind w:left="613"/>
      </w:pPr>
      <w:r>
        <w:pict>
          <v:group id="_x0000_s1026" style="position:absolute;left:0;text-align:left;margin-left:382.35pt;margin-top:-11.75pt;width:74pt;height:71.1pt;z-index:-6016;mso-position-horizontal-relative:page" coordorigin="7647,-235" coordsize="1480,1422">
            <v:shape id="_x0000_s1028" style="position:absolute;left:7650;top:-233;width:1474;height:1418" coordorigin="7650,-233" coordsize="1474,1418" path="m8387,-233r-75,4l8238,-219r-70,18l8100,-177r-64,30l7975,-112r-57,41l7866,-25r-48,50l7776,79r-37,59l7708,200r-25,65l7665,333r-11,70l7650,476r4,72l7665,619r18,67l7708,752r31,62l7776,872r42,55l7866,977r52,46l7975,1063r61,36l8100,1129r68,24l8238,1170r74,11l8387,1184r75,-3l8536,1170r70,-17l8674,1129r64,-30l8799,1063r57,-40l8908,977r48,-50l8998,872r37,-58l9066,752r25,-66l9109,619r11,-71l9124,476r-4,-73l9109,333r-18,-68l9066,200r-31,-62l8998,79,8956,25r-48,-50l8856,-71r-57,-41l8738,-147r-64,-30l8606,-201r-70,-18l8462,-229r-75,-4xe" fillcolor="#b3dce7" stroked="f">
              <v:fill opacity="22359f"/>
              <v:path arrowok="t"/>
            </v:shape>
            <v:shape id="_x0000_s1027" style="position:absolute;left:7647;top:-236;width:1480;height:1422" coordorigin="7647,-235" coordsize="1480,1422" o:spt="100" adj="0,,0" path="m8387,-235r-76,4l8274,-227r-107,24l8099,-179r-33,14l8035,-149r-31,18l7974,-113r-29,20l7917,-73r-27,24l7864,-25r-24,24l7816,25r-22,26l7774,79r-19,28l7737,137r-17,32l7706,199r-14,34l7681,265r-10,34l7663,333r-7,36l7651,405r-3,36l7647,477r1,36l7651,549r5,36l7662,621r9,34l7681,689r11,32l7706,753r14,32l7737,817r17,28l7774,875r20,28l7816,929r23,26l7864,979r26,24l7917,1025r28,22l7973,1067r30,18l8034,1103r32,14l8099,1133r68,24l8238,1173r73,12l8349,1187r38,l8311,1183r-36,-4l8238,1173r-36,-8l8167,1155r-67,-24l8067,1117r-32,-16l8004,1083r-30,-18l7946,1045r-28,-20l7891,1003r-26,-24l7841,955r-23,-26l7796,901r-21,-28l7756,845r-18,-30l7722,785r-15,-32l7694,721r-12,-34l7672,655r-8,-36l7658,585r-5,-36l7650,513r-1,-36l7650,441r3,-36l7658,369r6,-34l7672,299r10,-32l7694,233r13,-32l7722,169r16,-30l7756,109r19,-28l7796,53r22,-28l7841,-1r24,-24l7891,-49r27,-22l7946,-91r28,-20l8004,-131r31,-16l8067,-163r33,-14l8133,-189r35,-12l8203,-211r35,-8l8275,-225r37,-4l8387,-233r38,l8387,-235xm8463,-231r-38,l8462,-229r37,4l8536,-219r35,8l8606,-201r68,24l8707,-163r32,16l8770,-131r29,20l8828,-91r28,20l8883,-49r26,24l8933,-1r23,26l8978,53r21,28l9018,109r18,30l9052,169r15,32l9080,233r12,34l9102,299r8,36l9116,369r5,36l9124,441r1,36l9124,513r-3,36l9116,585r-6,34l9102,655r-10,32l9080,721r-13,32l9052,785r-16,30l9018,845r-19,28l8978,901r-22,28l8933,955r-24,24l8883,1003r-27,22l8828,1045r-29,20l8770,1083r-31,18l8707,1117r-33,14l8606,1155r-35,10l8536,1173r-37,6l8462,1183r-75,4l8425,1187r37,-2l8499,1181r108,-24l8641,1145r34,-12l8707,1117r32,-14l8770,1085r30,-18l8829,1047r28,-22l8884,1003r26,-24l8934,955r24,-26l8980,903r20,-28l9019,845r18,-28l9053,785r15,-32l9082,721r11,-32l9103,655r8,-34l9118,585r5,-36l9126,513r1,-36l9126,441r-3,-36l9118,369r-7,-36l9103,299r-10,-34l9082,233r-14,-32l9054,169r-17,-32l9019,109,9000,79,8980,51,8958,25,8934,-1r-24,-24l8884,-49r-27,-22l8829,-93r-29,-20l8770,-131r-31,-18l8707,-165r-32,-14l8607,-203r-107,-24l8463,-231xm8425,1183r-76,l8387,1185r38,-2xm8349,1183r,l8349,1183r,xm8425,-231r-76,l8349,-231r-74,8l8239,-217r-36,8l8168,-199r-68,24l8068,-161r-32,16l8005,-129r-30,18l7947,-91r-28,22l7892,-47r-26,24l7842,1r-23,26l7797,53r-21,28l7757,109r-17,30l7723,169r-14,32l7695,233r-11,34l7674,299r-8,36l7659,369r-4,36l7652,441r-1,36l7652,513r3,36l7659,585r7,34l7674,655r10,32l7695,721r14,32l7723,783r17,32l7757,845r19,28l7797,901r22,26l7842,953r24,24l7892,1001r27,22l7947,1045r28,18l8005,1083r31,16l8068,1115r32,14l8168,1153r35,10l8239,1171r36,6l8312,1181r37,2l8275,1175r-36,-6l8203,1161r-69,-20l8068,1113r-31,-16l8006,1081r-30,-18l7948,1043r-28,-22l7893,999r-25,-22l7843,951r-23,-24l7798,899r-20,-28l7759,843r-18,-30l7725,783r-15,-32l7697,719r-12,-32l7676,653r-9,-34l7661,585r-5,-36l7653,513r-1,-36l7653,441r3,-36l7661,369r6,-34l7676,301r9,-34l7697,235r13,-32l7725,171r16,-30l7759,111r19,-28l7798,55r22,-28l7843,3r24,-26l7893,-45r27,-22l7947,-89r29,-20l8006,-127r31,-18l8068,-159r33,-14l8134,-187r69,-20l8239,-215r36,-6l8349,-229r94,l8425,-231xm8443,-229r-18,l8499,-221r36,6l8570,-207r70,20l8705,-159r32,14l8768,-127r30,18l8826,-89r28,22l8881,-45r25,22l8931,3r23,24l8976,55r20,28l9015,111r18,30l9049,171r15,32l9077,235r11,32l9098,301r9,34l9113,369r5,36l9121,441r,36l9121,513r-3,36l9113,585r-6,34l9098,653r-10,34l9077,719r-13,32l9049,783r-16,30l9015,843r-19,28l8976,899r-22,28l8931,951r-25,26l8881,999r-27,22l8826,1043r-28,20l8768,1081r-31,16l8705,1113r-32,14l8640,1141r-69,20l8535,1169r-36,6l8425,1183r37,-2l8499,1177r36,-6l8571,1163r35,-10l8640,1141r34,-12l8706,1115r32,-16l8769,1083r30,-20l8827,1045r28,-22l8882,1001r26,-24l8932,953r23,-26l8977,901r20,-28l9017,843r17,-28l9051,783r14,-30l9079,721r11,-34l9100,653r8,-34l9115,585r4,-36l9122,513r1,-36l9122,441r-3,-36l9115,369r-7,-34l9100,299r-10,-32l9079,233r-14,-32l9050,169r-16,-30l9017,109,8997,81,8977,53,8955,27,8932,1r-24,-24l8882,-47r-27,-22l8827,-91r-29,-20l8769,-129r-31,-16l8706,-161r-32,-14l8640,-187r-34,-12l8571,-209r-36,-8l8499,-223r-56,-6xm8425,-233r-38,l8425,-231r,l8463,-231r-38,-2xe" fillcolor="#b3dce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001EE">
        <w:t>Planlı Çalışma Neden Önemli?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584"/>
          <w:tab w:val="left" w:pos="585"/>
        </w:tabs>
        <w:spacing w:before="108" w:line="247" w:lineRule="auto"/>
        <w:ind w:left="524" w:right="38" w:hanging="331"/>
        <w:rPr>
          <w:sz w:val="24"/>
        </w:rPr>
      </w:pPr>
      <w:r>
        <w:rPr>
          <w:sz w:val="24"/>
        </w:rPr>
        <w:t xml:space="preserve">Ders çalışma ve dinlenme saatlerinin belirlen- </w:t>
      </w:r>
      <w:proofErr w:type="spellStart"/>
      <w:r>
        <w:rPr>
          <w:sz w:val="24"/>
        </w:rPr>
        <w:t>mesini</w:t>
      </w:r>
      <w:proofErr w:type="spellEnd"/>
      <w:r>
        <w:rPr>
          <w:sz w:val="24"/>
        </w:rPr>
        <w:t xml:space="preserve"> sağlar. Zaman etkili kullanılır.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584"/>
          <w:tab w:val="left" w:pos="585"/>
        </w:tabs>
        <w:spacing w:before="104" w:line="247" w:lineRule="auto"/>
        <w:ind w:left="524" w:right="38" w:hanging="331"/>
        <w:rPr>
          <w:sz w:val="24"/>
        </w:rPr>
      </w:pPr>
      <w:r>
        <w:rPr>
          <w:sz w:val="24"/>
        </w:rPr>
        <w:t>Hep aynı yöntemle çalışılmasını önler.(sadece test çözerek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çalışma)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584"/>
          <w:tab w:val="left" w:pos="585"/>
        </w:tabs>
        <w:spacing w:line="247" w:lineRule="auto"/>
        <w:ind w:left="464" w:right="40" w:hanging="271"/>
        <w:rPr>
          <w:sz w:val="24"/>
        </w:rPr>
      </w:pPr>
      <w:r>
        <w:rPr>
          <w:sz w:val="24"/>
        </w:rPr>
        <w:t>Sadece sevilen değil tüm derslere çalışmayı sağlar.</w:t>
      </w:r>
    </w:p>
    <w:p w:rsidR="002C0D54" w:rsidRDefault="00C001EE">
      <w:pPr>
        <w:pStyle w:val="GvdeMetni"/>
        <w:rPr>
          <w:sz w:val="26"/>
        </w:rPr>
      </w:pPr>
      <w:r>
        <w:br w:type="column"/>
      </w:r>
    </w:p>
    <w:p w:rsidR="002C0D54" w:rsidRDefault="002C0D54">
      <w:pPr>
        <w:pStyle w:val="GvdeMetni"/>
        <w:spacing w:before="4"/>
        <w:rPr>
          <w:sz w:val="20"/>
        </w:rPr>
      </w:pPr>
    </w:p>
    <w:p w:rsidR="002C0D54" w:rsidRDefault="00C001EE">
      <w:pPr>
        <w:pStyle w:val="Heading1"/>
        <w:spacing w:before="1"/>
        <w:rPr>
          <w:rFonts w:ascii="Trebuchet MS" w:hAnsi="Trebuchet MS"/>
        </w:rPr>
      </w:pPr>
      <w:r>
        <w:rPr>
          <w:rFonts w:ascii="Trebuchet MS" w:hAnsi="Trebuchet MS"/>
        </w:rPr>
        <w:t>Plan Hazırlarken Nelere Dikkat Etmeli?</w:t>
      </w:r>
    </w:p>
    <w:p w:rsidR="002C0D54" w:rsidRDefault="002C0D54">
      <w:pPr>
        <w:pStyle w:val="GvdeMetni"/>
        <w:spacing w:before="4"/>
        <w:rPr>
          <w:rFonts w:ascii="Trebuchet MS"/>
          <w:b/>
          <w:sz w:val="21"/>
        </w:rPr>
      </w:pPr>
    </w:p>
    <w:p w:rsidR="002C0D54" w:rsidRDefault="00C001EE">
      <w:pPr>
        <w:pStyle w:val="ListeParagraf"/>
        <w:numPr>
          <w:ilvl w:val="0"/>
          <w:numId w:val="1"/>
        </w:numPr>
        <w:tabs>
          <w:tab w:val="left" w:pos="415"/>
        </w:tabs>
        <w:spacing w:before="0"/>
        <w:ind w:left="414" w:hanging="221"/>
        <w:rPr>
          <w:sz w:val="24"/>
        </w:rPr>
      </w:pPr>
      <w:r>
        <w:rPr>
          <w:sz w:val="24"/>
        </w:rPr>
        <w:t>Uygulayabileceğiniz bir plan</w:t>
      </w:r>
      <w:r>
        <w:rPr>
          <w:spacing w:val="-1"/>
          <w:sz w:val="24"/>
        </w:rPr>
        <w:t xml:space="preserve"> </w:t>
      </w:r>
      <w:r>
        <w:rPr>
          <w:sz w:val="24"/>
        </w:rPr>
        <w:t>hazırlayın.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15"/>
        </w:tabs>
        <w:spacing w:before="113" w:line="247" w:lineRule="auto"/>
        <w:ind w:left="414" w:right="119" w:hanging="221"/>
        <w:rPr>
          <w:sz w:val="24"/>
        </w:rPr>
      </w:pPr>
      <w:r>
        <w:rPr>
          <w:sz w:val="24"/>
        </w:rPr>
        <w:t>Mümkün olduğu kadar aynı saatleri ders çalış- maya ayırın.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15"/>
        </w:tabs>
        <w:spacing w:line="242" w:lineRule="auto"/>
        <w:ind w:left="414" w:right="118" w:hanging="221"/>
        <w:jc w:val="both"/>
        <w:rPr>
          <w:sz w:val="24"/>
        </w:rPr>
      </w:pPr>
      <w:r>
        <w:rPr>
          <w:sz w:val="24"/>
        </w:rPr>
        <w:t xml:space="preserve">Planda, günlük tekrar, konu çalışma, kitap oku- </w:t>
      </w:r>
      <w:proofErr w:type="spellStart"/>
      <w:r>
        <w:rPr>
          <w:sz w:val="24"/>
        </w:rPr>
        <w:t>ma</w:t>
      </w:r>
      <w:proofErr w:type="spellEnd"/>
      <w:r>
        <w:rPr>
          <w:sz w:val="24"/>
        </w:rPr>
        <w:t xml:space="preserve">, test çözme yöntemlerinden hepsine yer ve- </w:t>
      </w:r>
      <w:proofErr w:type="spellStart"/>
      <w:r>
        <w:rPr>
          <w:sz w:val="24"/>
        </w:rPr>
        <w:t>rin</w:t>
      </w:r>
      <w:proofErr w:type="spellEnd"/>
      <w:r>
        <w:rPr>
          <w:sz w:val="24"/>
        </w:rPr>
        <w:t>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15"/>
        </w:tabs>
        <w:spacing w:before="119"/>
        <w:ind w:left="414" w:hanging="221"/>
        <w:rPr>
          <w:sz w:val="24"/>
        </w:rPr>
      </w:pPr>
      <w:r>
        <w:rPr>
          <w:sz w:val="24"/>
        </w:rPr>
        <w:t>Kendinize eğlenme ve dinlenme saatleri</w:t>
      </w:r>
      <w:r>
        <w:rPr>
          <w:spacing w:val="-9"/>
          <w:sz w:val="24"/>
        </w:rPr>
        <w:t xml:space="preserve"> </w:t>
      </w:r>
      <w:r>
        <w:rPr>
          <w:sz w:val="24"/>
        </w:rPr>
        <w:t>ayırın.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15"/>
        </w:tabs>
        <w:spacing w:before="114" w:line="247" w:lineRule="auto"/>
        <w:ind w:left="414" w:right="115" w:hanging="221"/>
        <w:rPr>
          <w:sz w:val="24"/>
        </w:rPr>
      </w:pPr>
      <w:r>
        <w:rPr>
          <w:sz w:val="24"/>
        </w:rPr>
        <w:t xml:space="preserve">Süreyi 40-45 </w:t>
      </w:r>
      <w:proofErr w:type="spellStart"/>
      <w:proofErr w:type="gramStart"/>
      <w:r>
        <w:rPr>
          <w:sz w:val="24"/>
        </w:rPr>
        <w:t>dk</w:t>
      </w:r>
      <w:proofErr w:type="spellEnd"/>
      <w:r>
        <w:rPr>
          <w:sz w:val="24"/>
        </w:rPr>
        <w:t>.çalışma</w:t>
      </w:r>
      <w:proofErr w:type="gramEnd"/>
      <w:r>
        <w:rPr>
          <w:sz w:val="24"/>
        </w:rPr>
        <w:t xml:space="preserve">, 15-20 </w:t>
      </w:r>
      <w:proofErr w:type="spellStart"/>
      <w:r>
        <w:rPr>
          <w:sz w:val="24"/>
        </w:rPr>
        <w:t>dk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dinlenme</w:t>
      </w:r>
      <w:proofErr w:type="gramEnd"/>
      <w:r>
        <w:rPr>
          <w:sz w:val="24"/>
        </w:rPr>
        <w:t xml:space="preserve"> şeklind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ayarlayın.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75"/>
        </w:tabs>
        <w:spacing w:line="247" w:lineRule="auto"/>
        <w:ind w:right="115"/>
        <w:rPr>
          <w:sz w:val="24"/>
        </w:rPr>
      </w:pPr>
      <w:r>
        <w:rPr>
          <w:sz w:val="24"/>
        </w:rPr>
        <w:t>Zorlandığınız dersi en zinde olduğunuz zaman çalışın.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75"/>
        </w:tabs>
        <w:spacing w:before="111"/>
        <w:rPr>
          <w:sz w:val="24"/>
        </w:rPr>
      </w:pPr>
      <w:r>
        <w:rPr>
          <w:sz w:val="24"/>
        </w:rPr>
        <w:t>Konuyu öğrenmeden test</w:t>
      </w:r>
      <w:r>
        <w:rPr>
          <w:spacing w:val="-2"/>
          <w:sz w:val="24"/>
        </w:rPr>
        <w:t xml:space="preserve"> </w:t>
      </w:r>
      <w:r>
        <w:rPr>
          <w:sz w:val="24"/>
        </w:rPr>
        <w:t>çözmeyiniz.</w:t>
      </w:r>
    </w:p>
    <w:p w:rsidR="002C0D54" w:rsidRDefault="00C001EE">
      <w:pPr>
        <w:pStyle w:val="ListeParagraf"/>
        <w:numPr>
          <w:ilvl w:val="0"/>
          <w:numId w:val="1"/>
        </w:numPr>
        <w:tabs>
          <w:tab w:val="left" w:pos="475"/>
        </w:tabs>
        <w:spacing w:before="113" w:line="242" w:lineRule="auto"/>
        <w:ind w:right="117"/>
        <w:jc w:val="both"/>
        <w:rPr>
          <w:sz w:val="24"/>
        </w:rPr>
      </w:pPr>
      <w:r>
        <w:rPr>
          <w:sz w:val="24"/>
        </w:rPr>
        <w:t xml:space="preserve">Test çözerken yanlış yaptığınız sorulanın </w:t>
      </w:r>
      <w:proofErr w:type="spellStart"/>
      <w:r>
        <w:rPr>
          <w:sz w:val="24"/>
        </w:rPr>
        <w:t>ceva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bını</w:t>
      </w:r>
      <w:proofErr w:type="spellEnd"/>
      <w:r>
        <w:rPr>
          <w:sz w:val="24"/>
        </w:rPr>
        <w:t xml:space="preserve"> kesinlikle öğreniniz. Gerekirse o konuyu tekrar çalışın.</w:t>
      </w:r>
    </w:p>
    <w:sectPr w:rsidR="002C0D54" w:rsidSect="002C0D54">
      <w:type w:val="continuous"/>
      <w:pgSz w:w="16840" w:h="11900" w:orient="landscape"/>
      <w:pgMar w:top="300" w:right="280" w:bottom="0" w:left="200" w:header="708" w:footer="708" w:gutter="0"/>
      <w:cols w:num="3" w:space="708" w:equalWidth="0">
        <w:col w:w="4885" w:space="728"/>
        <w:col w:w="5104" w:space="421"/>
        <w:col w:w="5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C68"/>
    <w:multiLevelType w:val="hybridMultilevel"/>
    <w:tmpl w:val="A3382AEA"/>
    <w:lvl w:ilvl="0" w:tplc="D9D8C57E">
      <w:numFmt w:val="bullet"/>
      <w:lvlText w:val=""/>
      <w:lvlJc w:val="left"/>
      <w:pPr>
        <w:ind w:left="638" w:hanging="22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0792D5B0">
      <w:numFmt w:val="bullet"/>
      <w:lvlText w:val="•"/>
      <w:lvlJc w:val="left"/>
      <w:pPr>
        <w:ind w:left="1067" w:hanging="221"/>
      </w:pPr>
      <w:rPr>
        <w:rFonts w:hint="default"/>
        <w:lang w:val="tr-TR" w:eastAsia="tr-TR" w:bidi="tr-TR"/>
      </w:rPr>
    </w:lvl>
    <w:lvl w:ilvl="2" w:tplc="63841614">
      <w:numFmt w:val="bullet"/>
      <w:lvlText w:val="•"/>
      <w:lvlJc w:val="left"/>
      <w:pPr>
        <w:ind w:left="1495" w:hanging="221"/>
      </w:pPr>
      <w:rPr>
        <w:rFonts w:hint="default"/>
        <w:lang w:val="tr-TR" w:eastAsia="tr-TR" w:bidi="tr-TR"/>
      </w:rPr>
    </w:lvl>
    <w:lvl w:ilvl="3" w:tplc="7A5816BC">
      <w:numFmt w:val="bullet"/>
      <w:lvlText w:val="•"/>
      <w:lvlJc w:val="left"/>
      <w:pPr>
        <w:ind w:left="1922" w:hanging="221"/>
      </w:pPr>
      <w:rPr>
        <w:rFonts w:hint="default"/>
        <w:lang w:val="tr-TR" w:eastAsia="tr-TR" w:bidi="tr-TR"/>
      </w:rPr>
    </w:lvl>
    <w:lvl w:ilvl="4" w:tplc="82380B6E">
      <w:numFmt w:val="bullet"/>
      <w:lvlText w:val="•"/>
      <w:lvlJc w:val="left"/>
      <w:pPr>
        <w:ind w:left="2350" w:hanging="221"/>
      </w:pPr>
      <w:rPr>
        <w:rFonts w:hint="default"/>
        <w:lang w:val="tr-TR" w:eastAsia="tr-TR" w:bidi="tr-TR"/>
      </w:rPr>
    </w:lvl>
    <w:lvl w:ilvl="5" w:tplc="F76C6B22">
      <w:numFmt w:val="bullet"/>
      <w:lvlText w:val="•"/>
      <w:lvlJc w:val="left"/>
      <w:pPr>
        <w:ind w:left="2777" w:hanging="221"/>
      </w:pPr>
      <w:rPr>
        <w:rFonts w:hint="default"/>
        <w:lang w:val="tr-TR" w:eastAsia="tr-TR" w:bidi="tr-TR"/>
      </w:rPr>
    </w:lvl>
    <w:lvl w:ilvl="6" w:tplc="66542002">
      <w:numFmt w:val="bullet"/>
      <w:lvlText w:val="•"/>
      <w:lvlJc w:val="left"/>
      <w:pPr>
        <w:ind w:left="3205" w:hanging="221"/>
      </w:pPr>
      <w:rPr>
        <w:rFonts w:hint="default"/>
        <w:lang w:val="tr-TR" w:eastAsia="tr-TR" w:bidi="tr-TR"/>
      </w:rPr>
    </w:lvl>
    <w:lvl w:ilvl="7" w:tplc="4D7AB008">
      <w:numFmt w:val="bullet"/>
      <w:lvlText w:val="•"/>
      <w:lvlJc w:val="left"/>
      <w:pPr>
        <w:ind w:left="3632" w:hanging="221"/>
      </w:pPr>
      <w:rPr>
        <w:rFonts w:hint="default"/>
        <w:lang w:val="tr-TR" w:eastAsia="tr-TR" w:bidi="tr-TR"/>
      </w:rPr>
    </w:lvl>
    <w:lvl w:ilvl="8" w:tplc="D61EDB6E">
      <w:numFmt w:val="bullet"/>
      <w:lvlText w:val="•"/>
      <w:lvlJc w:val="left"/>
      <w:pPr>
        <w:ind w:left="4060" w:hanging="221"/>
      </w:pPr>
      <w:rPr>
        <w:rFonts w:hint="default"/>
        <w:lang w:val="tr-TR" w:eastAsia="tr-TR" w:bidi="tr-TR"/>
      </w:rPr>
    </w:lvl>
  </w:abstractNum>
  <w:abstractNum w:abstractNumId="1">
    <w:nsid w:val="37C073AF"/>
    <w:multiLevelType w:val="hybridMultilevel"/>
    <w:tmpl w:val="A00EA0A6"/>
    <w:lvl w:ilvl="0" w:tplc="AB42A8EA">
      <w:numFmt w:val="bullet"/>
      <w:lvlText w:val=""/>
      <w:lvlJc w:val="left"/>
      <w:pPr>
        <w:ind w:left="354" w:hanging="23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896A3800">
      <w:numFmt w:val="bullet"/>
      <w:lvlText w:val="•"/>
      <w:lvlJc w:val="left"/>
      <w:pPr>
        <w:ind w:left="843" w:hanging="231"/>
      </w:pPr>
      <w:rPr>
        <w:rFonts w:hint="default"/>
        <w:lang w:val="tr-TR" w:eastAsia="tr-TR" w:bidi="tr-TR"/>
      </w:rPr>
    </w:lvl>
    <w:lvl w:ilvl="2" w:tplc="BC3CD126">
      <w:numFmt w:val="bullet"/>
      <w:lvlText w:val="•"/>
      <w:lvlJc w:val="left"/>
      <w:pPr>
        <w:ind w:left="1327" w:hanging="231"/>
      </w:pPr>
      <w:rPr>
        <w:rFonts w:hint="default"/>
        <w:lang w:val="tr-TR" w:eastAsia="tr-TR" w:bidi="tr-TR"/>
      </w:rPr>
    </w:lvl>
    <w:lvl w:ilvl="3" w:tplc="5414D81A">
      <w:numFmt w:val="bullet"/>
      <w:lvlText w:val="•"/>
      <w:lvlJc w:val="left"/>
      <w:pPr>
        <w:ind w:left="1810" w:hanging="231"/>
      </w:pPr>
      <w:rPr>
        <w:rFonts w:hint="default"/>
        <w:lang w:val="tr-TR" w:eastAsia="tr-TR" w:bidi="tr-TR"/>
      </w:rPr>
    </w:lvl>
    <w:lvl w:ilvl="4" w:tplc="1D3A7F84">
      <w:numFmt w:val="bullet"/>
      <w:lvlText w:val="•"/>
      <w:lvlJc w:val="left"/>
      <w:pPr>
        <w:ind w:left="2294" w:hanging="231"/>
      </w:pPr>
      <w:rPr>
        <w:rFonts w:hint="default"/>
        <w:lang w:val="tr-TR" w:eastAsia="tr-TR" w:bidi="tr-TR"/>
      </w:rPr>
    </w:lvl>
    <w:lvl w:ilvl="5" w:tplc="8E8AB73A">
      <w:numFmt w:val="bullet"/>
      <w:lvlText w:val="•"/>
      <w:lvlJc w:val="left"/>
      <w:pPr>
        <w:ind w:left="2778" w:hanging="231"/>
      </w:pPr>
      <w:rPr>
        <w:rFonts w:hint="default"/>
        <w:lang w:val="tr-TR" w:eastAsia="tr-TR" w:bidi="tr-TR"/>
      </w:rPr>
    </w:lvl>
    <w:lvl w:ilvl="6" w:tplc="C36695D8">
      <w:numFmt w:val="bullet"/>
      <w:lvlText w:val="•"/>
      <w:lvlJc w:val="left"/>
      <w:pPr>
        <w:ind w:left="3261" w:hanging="231"/>
      </w:pPr>
      <w:rPr>
        <w:rFonts w:hint="default"/>
        <w:lang w:val="tr-TR" w:eastAsia="tr-TR" w:bidi="tr-TR"/>
      </w:rPr>
    </w:lvl>
    <w:lvl w:ilvl="7" w:tplc="059EDAB8">
      <w:numFmt w:val="bullet"/>
      <w:lvlText w:val="•"/>
      <w:lvlJc w:val="left"/>
      <w:pPr>
        <w:ind w:left="3745" w:hanging="231"/>
      </w:pPr>
      <w:rPr>
        <w:rFonts w:hint="default"/>
        <w:lang w:val="tr-TR" w:eastAsia="tr-TR" w:bidi="tr-TR"/>
      </w:rPr>
    </w:lvl>
    <w:lvl w:ilvl="8" w:tplc="8756551A">
      <w:numFmt w:val="bullet"/>
      <w:lvlText w:val="•"/>
      <w:lvlJc w:val="left"/>
      <w:pPr>
        <w:ind w:left="4229" w:hanging="231"/>
      </w:pPr>
      <w:rPr>
        <w:rFonts w:hint="default"/>
        <w:lang w:val="tr-TR" w:eastAsia="tr-TR" w:bidi="tr-TR"/>
      </w:rPr>
    </w:lvl>
  </w:abstractNum>
  <w:abstractNum w:abstractNumId="2">
    <w:nsid w:val="683334B3"/>
    <w:multiLevelType w:val="hybridMultilevel"/>
    <w:tmpl w:val="9438946C"/>
    <w:lvl w:ilvl="0" w:tplc="89E46C0E">
      <w:numFmt w:val="bullet"/>
      <w:lvlText w:val=""/>
      <w:lvlJc w:val="left"/>
      <w:pPr>
        <w:ind w:left="474" w:hanging="28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D4C4101C">
      <w:numFmt w:val="bullet"/>
      <w:lvlText w:val="•"/>
      <w:lvlJc w:val="left"/>
      <w:pPr>
        <w:ind w:left="1524" w:hanging="281"/>
      </w:pPr>
      <w:rPr>
        <w:rFonts w:hint="default"/>
        <w:lang w:val="tr-TR" w:eastAsia="tr-TR" w:bidi="tr-TR"/>
      </w:rPr>
    </w:lvl>
    <w:lvl w:ilvl="2" w:tplc="7310AC24">
      <w:numFmt w:val="bullet"/>
      <w:lvlText w:val="•"/>
      <w:lvlJc w:val="left"/>
      <w:pPr>
        <w:ind w:left="2568" w:hanging="281"/>
      </w:pPr>
      <w:rPr>
        <w:rFonts w:hint="default"/>
        <w:lang w:val="tr-TR" w:eastAsia="tr-TR" w:bidi="tr-TR"/>
      </w:rPr>
    </w:lvl>
    <w:lvl w:ilvl="3" w:tplc="5872916C">
      <w:numFmt w:val="bullet"/>
      <w:lvlText w:val="•"/>
      <w:lvlJc w:val="left"/>
      <w:pPr>
        <w:ind w:left="3613" w:hanging="281"/>
      </w:pPr>
      <w:rPr>
        <w:rFonts w:hint="default"/>
        <w:lang w:val="tr-TR" w:eastAsia="tr-TR" w:bidi="tr-TR"/>
      </w:rPr>
    </w:lvl>
    <w:lvl w:ilvl="4" w:tplc="43D84B60">
      <w:numFmt w:val="bullet"/>
      <w:lvlText w:val="•"/>
      <w:lvlJc w:val="left"/>
      <w:pPr>
        <w:ind w:left="4657" w:hanging="281"/>
      </w:pPr>
      <w:rPr>
        <w:rFonts w:hint="default"/>
        <w:lang w:val="tr-TR" w:eastAsia="tr-TR" w:bidi="tr-TR"/>
      </w:rPr>
    </w:lvl>
    <w:lvl w:ilvl="5" w:tplc="F0EE73FA">
      <w:numFmt w:val="bullet"/>
      <w:lvlText w:val="•"/>
      <w:lvlJc w:val="left"/>
      <w:pPr>
        <w:ind w:left="5701" w:hanging="281"/>
      </w:pPr>
      <w:rPr>
        <w:rFonts w:hint="default"/>
        <w:lang w:val="tr-TR" w:eastAsia="tr-TR" w:bidi="tr-TR"/>
      </w:rPr>
    </w:lvl>
    <w:lvl w:ilvl="6" w:tplc="B1185AD4">
      <w:numFmt w:val="bullet"/>
      <w:lvlText w:val="•"/>
      <w:lvlJc w:val="left"/>
      <w:pPr>
        <w:ind w:left="6746" w:hanging="281"/>
      </w:pPr>
      <w:rPr>
        <w:rFonts w:hint="default"/>
        <w:lang w:val="tr-TR" w:eastAsia="tr-TR" w:bidi="tr-TR"/>
      </w:rPr>
    </w:lvl>
    <w:lvl w:ilvl="7" w:tplc="DF24E7D8">
      <w:numFmt w:val="bullet"/>
      <w:lvlText w:val="•"/>
      <w:lvlJc w:val="left"/>
      <w:pPr>
        <w:ind w:left="7790" w:hanging="281"/>
      </w:pPr>
      <w:rPr>
        <w:rFonts w:hint="default"/>
        <w:lang w:val="tr-TR" w:eastAsia="tr-TR" w:bidi="tr-TR"/>
      </w:rPr>
    </w:lvl>
    <w:lvl w:ilvl="8" w:tplc="D8608A34">
      <w:numFmt w:val="bullet"/>
      <w:lvlText w:val="•"/>
      <w:lvlJc w:val="left"/>
      <w:pPr>
        <w:ind w:left="8834" w:hanging="281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C0D54"/>
    <w:rsid w:val="002C0D54"/>
    <w:rsid w:val="00387B0E"/>
    <w:rsid w:val="00C0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D5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D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0D5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C0D54"/>
    <w:pPr>
      <w:ind w:left="373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C0D54"/>
    <w:pPr>
      <w:spacing w:before="103"/>
      <w:ind w:left="474" w:hanging="281"/>
    </w:pPr>
  </w:style>
  <w:style w:type="paragraph" w:customStyle="1" w:styleId="TableParagraph">
    <w:name w:val="Table Paragraph"/>
    <w:basedOn w:val="Normal"/>
    <w:uiPriority w:val="1"/>
    <w:qFormat/>
    <w:rsid w:val="002C0D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BenimPC</dc:creator>
  <cp:lastModifiedBy>Admin</cp:lastModifiedBy>
  <cp:revision>2</cp:revision>
  <dcterms:created xsi:type="dcterms:W3CDTF">2018-10-18T13:00:00Z</dcterms:created>
  <dcterms:modified xsi:type="dcterms:W3CDTF">2018-10-18T13:01:00Z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2018-10-18T00:00:00Z</vt:filetime>
  </property>
</Properties>
</file>